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561A" w14:textId="67F57874" w:rsidR="003736B6" w:rsidRPr="00367A6D" w:rsidRDefault="00DE15F8">
      <w:pPr>
        <w:rPr>
          <w:b/>
          <w:bCs/>
          <w:sz w:val="28"/>
          <w:szCs w:val="28"/>
        </w:rPr>
      </w:pPr>
      <w:r w:rsidRPr="00367A6D">
        <w:rPr>
          <w:b/>
          <w:bCs/>
          <w:sz w:val="28"/>
          <w:szCs w:val="28"/>
        </w:rPr>
        <w:t>Programmi 202</w:t>
      </w:r>
      <w:r w:rsidR="00367A6D" w:rsidRPr="00367A6D">
        <w:rPr>
          <w:b/>
          <w:bCs/>
          <w:sz w:val="28"/>
          <w:szCs w:val="28"/>
        </w:rPr>
        <w:t>5</w:t>
      </w:r>
      <w:r w:rsidRPr="00367A6D">
        <w:rPr>
          <w:b/>
          <w:bCs/>
          <w:sz w:val="28"/>
          <w:szCs w:val="28"/>
        </w:rPr>
        <w:t>/202</w:t>
      </w:r>
      <w:r w:rsidR="00367A6D" w:rsidRPr="00367A6D">
        <w:rPr>
          <w:b/>
          <w:bCs/>
          <w:sz w:val="28"/>
          <w:szCs w:val="28"/>
        </w:rPr>
        <w:t>6</w:t>
      </w:r>
    </w:p>
    <w:p w14:paraId="578F11AC" w14:textId="38A19156" w:rsidR="003736B6" w:rsidRPr="00367A6D" w:rsidRDefault="003736B6">
      <w:pPr>
        <w:rPr>
          <w:b/>
          <w:bCs/>
          <w:sz w:val="28"/>
          <w:szCs w:val="28"/>
        </w:rPr>
      </w:pPr>
      <w:proofErr w:type="gramStart"/>
      <w:r w:rsidRPr="00367A6D">
        <w:rPr>
          <w:b/>
          <w:bCs/>
          <w:sz w:val="28"/>
          <w:szCs w:val="28"/>
          <w:highlight w:val="yellow"/>
        </w:rPr>
        <w:t>1°</w:t>
      </w:r>
      <w:proofErr w:type="gramEnd"/>
      <w:r w:rsidRPr="00367A6D">
        <w:rPr>
          <w:b/>
          <w:bCs/>
          <w:sz w:val="28"/>
          <w:szCs w:val="28"/>
          <w:highlight w:val="yellow"/>
        </w:rPr>
        <w:t xml:space="preserve"> anno della triennale</w:t>
      </w:r>
    </w:p>
    <w:p w14:paraId="49EA326D" w14:textId="77D107F3" w:rsidR="00EF2523" w:rsidRPr="00367A6D" w:rsidRDefault="00EF2523">
      <w:pPr>
        <w:rPr>
          <w:b/>
          <w:bCs/>
          <w:sz w:val="28"/>
          <w:szCs w:val="28"/>
        </w:rPr>
      </w:pPr>
      <w:r w:rsidRPr="00367A6D">
        <w:rPr>
          <w:b/>
          <w:bCs/>
          <w:sz w:val="28"/>
          <w:szCs w:val="28"/>
          <w:highlight w:val="cyan"/>
        </w:rPr>
        <w:t>Corso propedeutico</w:t>
      </w:r>
      <w:r w:rsidR="000C7212" w:rsidRPr="00367A6D">
        <w:rPr>
          <w:b/>
          <w:bCs/>
          <w:sz w:val="28"/>
          <w:szCs w:val="28"/>
        </w:rPr>
        <w:t xml:space="preserve"> </w:t>
      </w:r>
    </w:p>
    <w:p w14:paraId="108E67A8" w14:textId="1121822F" w:rsidR="000C7212" w:rsidRPr="00367A6D" w:rsidRDefault="000C7212">
      <w:p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 xml:space="preserve">Programma: </w:t>
      </w:r>
    </w:p>
    <w:p w14:paraId="181F0782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Les articles définis, indéfinis et contractés</w:t>
      </w:r>
    </w:p>
    <w:p w14:paraId="796FCBFB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Les adjectifs numéraux</w:t>
      </w:r>
    </w:p>
    <w:p w14:paraId="50F16082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La forme négative</w:t>
      </w:r>
    </w:p>
    <w:p w14:paraId="57102CAC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La forme interrogative</w:t>
      </w:r>
    </w:p>
    <w:p w14:paraId="228EAD56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Formation du pluriel</w:t>
      </w:r>
    </w:p>
    <w:p w14:paraId="569C7077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Le féminin des noms et des adjectifs</w:t>
      </w:r>
    </w:p>
    <w:p w14:paraId="4A937639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Les adjectifs démonstratifs et possessifs</w:t>
      </w:r>
    </w:p>
    <w:p w14:paraId="162B3F41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L’article partitif</w:t>
      </w:r>
    </w:p>
    <w:p w14:paraId="14264C39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Les pronoms relatifs simples</w:t>
      </w:r>
    </w:p>
    <w:p w14:paraId="1C46F59C" w14:textId="77777777" w:rsidR="00C71968" w:rsidRPr="00367A6D" w:rsidRDefault="00C71968" w:rsidP="00C71968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Très et beaucoup</w:t>
      </w:r>
    </w:p>
    <w:p w14:paraId="53E4FFFB" w14:textId="3167521C" w:rsidR="00367A6D" w:rsidRPr="00367A6D" w:rsidRDefault="003736B6" w:rsidP="00367A6D">
      <w:pPr>
        <w:pStyle w:val="Nessunaspaziatura"/>
        <w:numPr>
          <w:ilvl w:val="0"/>
          <w:numId w:val="6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 xml:space="preserve">Les temps de l’indicatif (présent, impératif, passé </w:t>
      </w:r>
      <w:proofErr w:type="gramStart"/>
      <w:r w:rsidRPr="00367A6D">
        <w:rPr>
          <w:sz w:val="28"/>
          <w:szCs w:val="28"/>
          <w:lang w:val="fr-FR"/>
        </w:rPr>
        <w:t>composé</w:t>
      </w:r>
      <w:proofErr w:type="gramEnd"/>
      <w:r w:rsidRPr="00367A6D">
        <w:rPr>
          <w:sz w:val="28"/>
          <w:szCs w:val="28"/>
          <w:lang w:val="fr-FR"/>
        </w:rPr>
        <w:t>, imparfait, futur simple)</w:t>
      </w:r>
    </w:p>
    <w:p w14:paraId="34A225F0" w14:textId="77777777" w:rsidR="00367A6D" w:rsidRPr="00367A6D" w:rsidRDefault="00367A6D" w:rsidP="00367A6D">
      <w:pPr>
        <w:pStyle w:val="Nessunaspaziatura"/>
        <w:rPr>
          <w:sz w:val="28"/>
          <w:szCs w:val="28"/>
          <w:lang w:val="fr-FR"/>
        </w:rPr>
      </w:pPr>
    </w:p>
    <w:p w14:paraId="5FD604D3" w14:textId="398DF3D8" w:rsidR="00367A6D" w:rsidRPr="00367A6D" w:rsidRDefault="00367A6D" w:rsidP="00367A6D">
      <w:pPr>
        <w:pStyle w:val="Nessunaspaziatura"/>
        <w:rPr>
          <w:sz w:val="28"/>
          <w:szCs w:val="28"/>
          <w:lang w:val="it-IT"/>
        </w:rPr>
      </w:pPr>
      <w:r w:rsidRPr="00367A6D">
        <w:rPr>
          <w:sz w:val="28"/>
          <w:szCs w:val="28"/>
          <w:lang w:val="it-IT"/>
        </w:rPr>
        <w:t>Test finale</w:t>
      </w:r>
    </w:p>
    <w:p w14:paraId="04F802FC" w14:textId="77777777" w:rsidR="00C71968" w:rsidRPr="00367A6D" w:rsidRDefault="00C71968" w:rsidP="00C71968">
      <w:pPr>
        <w:pStyle w:val="Nessunaspaziatura"/>
        <w:rPr>
          <w:sz w:val="28"/>
          <w:szCs w:val="28"/>
          <w:lang w:val="it-IT"/>
        </w:rPr>
      </w:pPr>
    </w:p>
    <w:p w14:paraId="49A761F1" w14:textId="2C5F808C" w:rsidR="000C7212" w:rsidRPr="00367A6D" w:rsidRDefault="000C7212">
      <w:pPr>
        <w:rPr>
          <w:sz w:val="28"/>
          <w:szCs w:val="28"/>
        </w:rPr>
      </w:pPr>
      <w:r w:rsidRPr="00367A6D">
        <w:rPr>
          <w:sz w:val="28"/>
          <w:szCs w:val="28"/>
        </w:rPr>
        <w:t>Materiali</w:t>
      </w:r>
      <w:r w:rsidR="00367A6D" w:rsidRPr="00367A6D">
        <w:rPr>
          <w:sz w:val="28"/>
          <w:szCs w:val="28"/>
        </w:rPr>
        <w:t xml:space="preserve"> reperibili su Teams</w:t>
      </w:r>
      <w:r w:rsidRPr="00367A6D">
        <w:rPr>
          <w:sz w:val="28"/>
          <w:szCs w:val="28"/>
        </w:rPr>
        <w:t>: dispensa</w:t>
      </w:r>
    </w:p>
    <w:p w14:paraId="17031FF0" w14:textId="783F8DE7" w:rsidR="000E05BC" w:rsidRPr="00367A6D" w:rsidRDefault="003736B6">
      <w:pPr>
        <w:rPr>
          <w:sz w:val="28"/>
          <w:szCs w:val="28"/>
        </w:rPr>
      </w:pPr>
      <w:r w:rsidRPr="00367A6D">
        <w:rPr>
          <w:b/>
          <w:bCs/>
          <w:sz w:val="28"/>
          <w:szCs w:val="28"/>
          <w:highlight w:val="cyan"/>
        </w:rPr>
        <w:t>Corso integrativo</w:t>
      </w:r>
      <w:r w:rsidR="000C7212" w:rsidRPr="00367A6D">
        <w:rPr>
          <w:sz w:val="28"/>
          <w:szCs w:val="28"/>
        </w:rPr>
        <w:t xml:space="preserve"> </w:t>
      </w:r>
    </w:p>
    <w:p w14:paraId="33682FE8" w14:textId="77777777" w:rsidR="009844F1" w:rsidRPr="00367A6D" w:rsidRDefault="00EF2523">
      <w:pPr>
        <w:rPr>
          <w:sz w:val="28"/>
          <w:szCs w:val="28"/>
        </w:rPr>
      </w:pPr>
      <w:r w:rsidRPr="00367A6D">
        <w:rPr>
          <w:sz w:val="28"/>
          <w:szCs w:val="28"/>
        </w:rPr>
        <w:t>Programma:</w:t>
      </w:r>
      <w:r w:rsidR="00486D71" w:rsidRPr="00367A6D">
        <w:rPr>
          <w:sz w:val="28"/>
          <w:szCs w:val="28"/>
        </w:rPr>
        <w:t xml:space="preserve"> </w:t>
      </w:r>
    </w:p>
    <w:p w14:paraId="5B62D214" w14:textId="6B13DEAB" w:rsidR="009844F1" w:rsidRPr="00367A6D" w:rsidRDefault="009844F1" w:rsidP="009844F1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367A6D">
        <w:rPr>
          <w:sz w:val="28"/>
          <w:szCs w:val="28"/>
        </w:rPr>
        <w:t>G</w:t>
      </w:r>
      <w:r w:rsidR="00486D71" w:rsidRPr="00367A6D">
        <w:rPr>
          <w:sz w:val="28"/>
          <w:szCs w:val="28"/>
        </w:rPr>
        <w:t>rammatica</w:t>
      </w:r>
      <w:r w:rsidR="00C71968" w:rsidRPr="00367A6D">
        <w:rPr>
          <w:sz w:val="28"/>
          <w:szCs w:val="28"/>
        </w:rPr>
        <w:t>:</w:t>
      </w:r>
    </w:p>
    <w:p w14:paraId="1D861DE8" w14:textId="77777777" w:rsidR="003736B6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  <w:sectPr w:rsidR="003736B6" w:rsidRPr="00367A6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A80F9A5" w14:textId="4674A8E2" w:rsidR="00C71968" w:rsidRPr="00367A6D" w:rsidRDefault="00C71968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 xml:space="preserve">Révision des points de grammaire affrontés au cours </w:t>
      </w:r>
      <w:r w:rsidR="006D623D" w:rsidRPr="00367A6D">
        <w:rPr>
          <w:sz w:val="28"/>
          <w:szCs w:val="28"/>
          <w:lang w:val="fr-FR"/>
        </w:rPr>
        <w:t>propédeutique.</w:t>
      </w:r>
    </w:p>
    <w:p w14:paraId="0A054734" w14:textId="35066476" w:rsidR="003736B6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Le conditionnel</w:t>
      </w:r>
    </w:p>
    <w:p w14:paraId="10F5D9F4" w14:textId="3CCC1070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Le</w:t>
      </w:r>
      <w:r w:rsidR="00C71968" w:rsidRPr="00367A6D">
        <w:rPr>
          <w:sz w:val="28"/>
          <w:szCs w:val="28"/>
          <w:lang w:val="fr-FR"/>
        </w:rPr>
        <w:t xml:space="preserve"> subjonctif </w:t>
      </w:r>
    </w:p>
    <w:p w14:paraId="42B72328" w14:textId="3207A00E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L’</w:t>
      </w:r>
      <w:r w:rsidR="00C71968" w:rsidRPr="00367A6D">
        <w:rPr>
          <w:sz w:val="28"/>
          <w:szCs w:val="28"/>
          <w:lang w:val="fr-FR"/>
        </w:rPr>
        <w:t xml:space="preserve">hypothèse et </w:t>
      </w:r>
      <w:r w:rsidRPr="00367A6D">
        <w:rPr>
          <w:sz w:val="28"/>
          <w:szCs w:val="28"/>
          <w:lang w:val="fr-FR"/>
        </w:rPr>
        <w:t xml:space="preserve">la </w:t>
      </w:r>
      <w:r w:rsidR="00C71968" w:rsidRPr="00367A6D">
        <w:rPr>
          <w:sz w:val="28"/>
          <w:szCs w:val="28"/>
          <w:lang w:val="fr-FR"/>
        </w:rPr>
        <w:t>condition</w:t>
      </w:r>
    </w:p>
    <w:p w14:paraId="06CC943F" w14:textId="5731EA71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 xml:space="preserve">Les </w:t>
      </w:r>
      <w:r w:rsidR="00C71968" w:rsidRPr="00367A6D">
        <w:rPr>
          <w:sz w:val="28"/>
          <w:szCs w:val="28"/>
          <w:lang w:val="fr-FR"/>
        </w:rPr>
        <w:t>pronoms personnels compléments</w:t>
      </w:r>
    </w:p>
    <w:p w14:paraId="715FD8C6" w14:textId="54D5FAA5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 xml:space="preserve">Le </w:t>
      </w:r>
      <w:r w:rsidR="00C71968" w:rsidRPr="00367A6D">
        <w:rPr>
          <w:sz w:val="28"/>
          <w:szCs w:val="28"/>
          <w:lang w:val="fr-FR"/>
        </w:rPr>
        <w:t>comparatif</w:t>
      </w:r>
    </w:p>
    <w:p w14:paraId="050C245C" w14:textId="22FB1094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 xml:space="preserve">Le </w:t>
      </w:r>
      <w:r w:rsidR="00C71968" w:rsidRPr="00367A6D">
        <w:rPr>
          <w:sz w:val="28"/>
          <w:szCs w:val="28"/>
          <w:lang w:val="fr-FR"/>
        </w:rPr>
        <w:t>superlatif</w:t>
      </w:r>
    </w:p>
    <w:p w14:paraId="3DDB9DC9" w14:textId="4A1BBA25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 xml:space="preserve">Les </w:t>
      </w:r>
      <w:r w:rsidR="00C71968" w:rsidRPr="00367A6D">
        <w:rPr>
          <w:sz w:val="28"/>
          <w:szCs w:val="28"/>
          <w:lang w:val="fr-FR"/>
        </w:rPr>
        <w:t>pronoms possessifs</w:t>
      </w:r>
    </w:p>
    <w:p w14:paraId="2D4102FC" w14:textId="790CE843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 xml:space="preserve">Les </w:t>
      </w:r>
      <w:r w:rsidR="00C71968" w:rsidRPr="00367A6D">
        <w:rPr>
          <w:sz w:val="28"/>
          <w:szCs w:val="28"/>
          <w:lang w:val="fr-FR"/>
        </w:rPr>
        <w:t>pronoms démonstratifs</w:t>
      </w:r>
    </w:p>
    <w:p w14:paraId="321C44A8" w14:textId="0C5C9326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L’</w:t>
      </w:r>
      <w:r w:rsidR="00C71968" w:rsidRPr="00367A6D">
        <w:rPr>
          <w:sz w:val="28"/>
          <w:szCs w:val="28"/>
          <w:lang w:val="fr-FR"/>
        </w:rPr>
        <w:t>usage des prépositions</w:t>
      </w:r>
    </w:p>
    <w:p w14:paraId="0BB2D7F1" w14:textId="5C2C29A2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 xml:space="preserve">Les </w:t>
      </w:r>
      <w:r w:rsidR="00C71968" w:rsidRPr="00367A6D">
        <w:rPr>
          <w:sz w:val="28"/>
          <w:szCs w:val="28"/>
          <w:lang w:val="fr-FR"/>
        </w:rPr>
        <w:t>constructions verbales</w:t>
      </w:r>
    </w:p>
    <w:p w14:paraId="6D45A6B2" w14:textId="0AF061FE" w:rsidR="003736B6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  <w:lang w:val="fr-FR"/>
        </w:rPr>
      </w:pPr>
      <w:r w:rsidRPr="00367A6D">
        <w:rPr>
          <w:sz w:val="28"/>
          <w:szCs w:val="28"/>
          <w:lang w:val="fr-FR"/>
        </w:rPr>
        <w:t>Les gallicismes</w:t>
      </w:r>
    </w:p>
    <w:p w14:paraId="10AECEF1" w14:textId="4A5B15E0" w:rsidR="00C71968" w:rsidRPr="00367A6D" w:rsidRDefault="003736B6" w:rsidP="00C71968">
      <w:pPr>
        <w:pStyle w:val="Paragrafoelenco"/>
        <w:numPr>
          <w:ilvl w:val="0"/>
          <w:numId w:val="5"/>
        </w:numPr>
        <w:rPr>
          <w:sz w:val="28"/>
          <w:szCs w:val="28"/>
        </w:rPr>
      </w:pPr>
      <w:proofErr w:type="spellStart"/>
      <w:r w:rsidRPr="00367A6D">
        <w:rPr>
          <w:sz w:val="28"/>
          <w:szCs w:val="28"/>
        </w:rPr>
        <w:t>Les</w:t>
      </w:r>
      <w:proofErr w:type="spellEnd"/>
      <w:r w:rsidRPr="00367A6D">
        <w:rPr>
          <w:sz w:val="28"/>
          <w:szCs w:val="28"/>
        </w:rPr>
        <w:t xml:space="preserve"> </w:t>
      </w:r>
      <w:proofErr w:type="spellStart"/>
      <w:r w:rsidR="00C71968" w:rsidRPr="00367A6D">
        <w:rPr>
          <w:sz w:val="28"/>
          <w:szCs w:val="28"/>
        </w:rPr>
        <w:t>phrases</w:t>
      </w:r>
      <w:proofErr w:type="spellEnd"/>
      <w:r w:rsidR="00C71968" w:rsidRPr="00367A6D">
        <w:rPr>
          <w:sz w:val="28"/>
          <w:szCs w:val="28"/>
        </w:rPr>
        <w:t xml:space="preserve"> </w:t>
      </w:r>
      <w:proofErr w:type="spellStart"/>
      <w:r w:rsidR="00C71968" w:rsidRPr="00367A6D">
        <w:rPr>
          <w:sz w:val="28"/>
          <w:szCs w:val="28"/>
        </w:rPr>
        <w:t>idiomatiques</w:t>
      </w:r>
      <w:proofErr w:type="spellEnd"/>
    </w:p>
    <w:p w14:paraId="3D360554" w14:textId="77777777" w:rsidR="003736B6" w:rsidRPr="00367A6D" w:rsidRDefault="003736B6" w:rsidP="009844F1">
      <w:pPr>
        <w:pStyle w:val="Paragrafoelenco"/>
        <w:numPr>
          <w:ilvl w:val="0"/>
          <w:numId w:val="4"/>
        </w:numPr>
        <w:rPr>
          <w:sz w:val="28"/>
          <w:szCs w:val="28"/>
        </w:rPr>
        <w:sectPr w:rsidR="003736B6" w:rsidRPr="00367A6D" w:rsidSect="003736B6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622CEAE" w14:textId="623BC70A" w:rsidR="009844F1" w:rsidRPr="00367A6D" w:rsidRDefault="009844F1" w:rsidP="009844F1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367A6D">
        <w:rPr>
          <w:sz w:val="28"/>
          <w:szCs w:val="28"/>
        </w:rPr>
        <w:t>T</w:t>
      </w:r>
      <w:r w:rsidR="00DA3B5F" w:rsidRPr="00367A6D">
        <w:rPr>
          <w:sz w:val="28"/>
          <w:szCs w:val="28"/>
        </w:rPr>
        <w:t>rad</w:t>
      </w:r>
      <w:r w:rsidR="003736B6" w:rsidRPr="00367A6D">
        <w:rPr>
          <w:sz w:val="28"/>
          <w:szCs w:val="28"/>
        </w:rPr>
        <w:t>u</w:t>
      </w:r>
      <w:r w:rsidR="00DA3B5F" w:rsidRPr="00367A6D">
        <w:rPr>
          <w:sz w:val="28"/>
          <w:szCs w:val="28"/>
        </w:rPr>
        <w:t>zione attiva (frasi grammaticali)</w:t>
      </w:r>
    </w:p>
    <w:p w14:paraId="6DB02170" w14:textId="77777777" w:rsidR="00DE15F8" w:rsidRPr="00367A6D" w:rsidRDefault="00993E29" w:rsidP="00C71968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367A6D">
        <w:rPr>
          <w:sz w:val="28"/>
          <w:szCs w:val="28"/>
        </w:rPr>
        <w:t xml:space="preserve">Fonetica </w:t>
      </w:r>
    </w:p>
    <w:p w14:paraId="700CF2FB" w14:textId="73A18D8F" w:rsidR="00367A6D" w:rsidRPr="00367A6D" w:rsidRDefault="00367A6D" w:rsidP="00C71968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367A6D">
        <w:rPr>
          <w:sz w:val="28"/>
          <w:szCs w:val="28"/>
        </w:rPr>
        <w:t>Espressioni idiomatiche</w:t>
      </w:r>
    </w:p>
    <w:p w14:paraId="4028B91F" w14:textId="012FCA12" w:rsidR="00C71968" w:rsidRPr="00367A6D" w:rsidRDefault="00DE15F8" w:rsidP="00C71968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367A6D">
        <w:rPr>
          <w:sz w:val="28"/>
          <w:szCs w:val="28"/>
        </w:rPr>
        <w:t>D</w:t>
      </w:r>
      <w:r w:rsidR="00C71968" w:rsidRPr="00367A6D">
        <w:rPr>
          <w:sz w:val="28"/>
          <w:szCs w:val="28"/>
        </w:rPr>
        <w:t>ettato sui campi lessicali seguenti:</w:t>
      </w:r>
    </w:p>
    <w:p w14:paraId="5C773C42" w14:textId="77777777" w:rsidR="003736B6" w:rsidRPr="00367A6D" w:rsidRDefault="003736B6" w:rsidP="00C71968">
      <w:pPr>
        <w:pStyle w:val="Paragrafoelenco"/>
        <w:numPr>
          <w:ilvl w:val="0"/>
          <w:numId w:val="7"/>
        </w:numPr>
        <w:rPr>
          <w:sz w:val="28"/>
          <w:szCs w:val="28"/>
        </w:rPr>
        <w:sectPr w:rsidR="003736B6" w:rsidRPr="00367A6D" w:rsidSect="003736B6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3357FB4" w14:textId="77777777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proofErr w:type="spellStart"/>
      <w:r w:rsidRPr="00367A6D">
        <w:rPr>
          <w:sz w:val="28"/>
          <w:szCs w:val="28"/>
        </w:rPr>
        <w:lastRenderedPageBreak/>
        <w:t>Corps</w:t>
      </w:r>
      <w:proofErr w:type="spellEnd"/>
      <w:r w:rsidRPr="00367A6D">
        <w:rPr>
          <w:sz w:val="28"/>
          <w:szCs w:val="28"/>
        </w:rPr>
        <w:t xml:space="preserve"> et santé</w:t>
      </w:r>
    </w:p>
    <w:p w14:paraId="3670D842" w14:textId="77777777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proofErr w:type="spellStart"/>
      <w:r w:rsidRPr="00367A6D">
        <w:rPr>
          <w:sz w:val="28"/>
          <w:szCs w:val="28"/>
        </w:rPr>
        <w:t>Description</w:t>
      </w:r>
      <w:proofErr w:type="spellEnd"/>
      <w:r w:rsidRPr="00367A6D">
        <w:rPr>
          <w:sz w:val="28"/>
          <w:szCs w:val="28"/>
        </w:rPr>
        <w:t xml:space="preserve"> physique </w:t>
      </w:r>
    </w:p>
    <w:p w14:paraId="22253AD7" w14:textId="77777777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proofErr w:type="spellStart"/>
      <w:r w:rsidRPr="00367A6D">
        <w:rPr>
          <w:sz w:val="28"/>
          <w:szCs w:val="28"/>
        </w:rPr>
        <w:t>Vêtements</w:t>
      </w:r>
      <w:proofErr w:type="spellEnd"/>
    </w:p>
    <w:p w14:paraId="094F12F0" w14:textId="77777777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proofErr w:type="spellStart"/>
      <w:r w:rsidRPr="00367A6D">
        <w:rPr>
          <w:sz w:val="28"/>
          <w:szCs w:val="28"/>
        </w:rPr>
        <w:t>Alimentation</w:t>
      </w:r>
      <w:proofErr w:type="spellEnd"/>
      <w:r w:rsidRPr="00367A6D">
        <w:rPr>
          <w:sz w:val="28"/>
          <w:szCs w:val="28"/>
        </w:rPr>
        <w:t xml:space="preserve"> et </w:t>
      </w:r>
      <w:proofErr w:type="spellStart"/>
      <w:r w:rsidRPr="00367A6D">
        <w:rPr>
          <w:sz w:val="28"/>
          <w:szCs w:val="28"/>
        </w:rPr>
        <w:t>ustensiles</w:t>
      </w:r>
      <w:proofErr w:type="spellEnd"/>
    </w:p>
    <w:p w14:paraId="399649F2" w14:textId="114C4C98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proofErr w:type="spellStart"/>
      <w:r w:rsidRPr="00367A6D">
        <w:rPr>
          <w:sz w:val="28"/>
          <w:szCs w:val="28"/>
        </w:rPr>
        <w:t>T</w:t>
      </w:r>
      <w:r w:rsidR="003736B6" w:rsidRPr="00367A6D">
        <w:rPr>
          <w:rFonts w:cstheme="minorHAnsi"/>
          <w:sz w:val="28"/>
          <w:szCs w:val="28"/>
        </w:rPr>
        <w:t>â</w:t>
      </w:r>
      <w:r w:rsidRPr="00367A6D">
        <w:rPr>
          <w:sz w:val="28"/>
          <w:szCs w:val="28"/>
        </w:rPr>
        <w:t>ches</w:t>
      </w:r>
      <w:proofErr w:type="spellEnd"/>
      <w:r w:rsidRPr="00367A6D">
        <w:rPr>
          <w:sz w:val="28"/>
          <w:szCs w:val="28"/>
        </w:rPr>
        <w:t xml:space="preserve"> </w:t>
      </w:r>
      <w:proofErr w:type="spellStart"/>
      <w:r w:rsidRPr="00367A6D">
        <w:rPr>
          <w:sz w:val="28"/>
          <w:szCs w:val="28"/>
        </w:rPr>
        <w:t>ménagères</w:t>
      </w:r>
      <w:proofErr w:type="spellEnd"/>
    </w:p>
    <w:p w14:paraId="559F8AB3" w14:textId="77777777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367A6D">
        <w:rPr>
          <w:sz w:val="28"/>
          <w:szCs w:val="28"/>
        </w:rPr>
        <w:t>École</w:t>
      </w:r>
    </w:p>
    <w:p w14:paraId="6498E14C" w14:textId="77777777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367A6D">
        <w:rPr>
          <w:sz w:val="28"/>
          <w:szCs w:val="28"/>
        </w:rPr>
        <w:t>Sports et loisirs</w:t>
      </w:r>
    </w:p>
    <w:p w14:paraId="58080C81" w14:textId="77777777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367A6D">
        <w:rPr>
          <w:sz w:val="28"/>
          <w:szCs w:val="28"/>
        </w:rPr>
        <w:t xml:space="preserve">Nature et </w:t>
      </w:r>
      <w:proofErr w:type="spellStart"/>
      <w:r w:rsidRPr="00367A6D">
        <w:rPr>
          <w:sz w:val="28"/>
          <w:szCs w:val="28"/>
        </w:rPr>
        <w:t>les</w:t>
      </w:r>
      <w:proofErr w:type="spellEnd"/>
      <w:r w:rsidRPr="00367A6D">
        <w:rPr>
          <w:sz w:val="28"/>
          <w:szCs w:val="28"/>
        </w:rPr>
        <w:t xml:space="preserve"> </w:t>
      </w:r>
      <w:proofErr w:type="spellStart"/>
      <w:r w:rsidRPr="00367A6D">
        <w:rPr>
          <w:sz w:val="28"/>
          <w:szCs w:val="28"/>
        </w:rPr>
        <w:t>animaux</w:t>
      </w:r>
      <w:proofErr w:type="spellEnd"/>
    </w:p>
    <w:p w14:paraId="47D4A048" w14:textId="77777777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367A6D">
        <w:rPr>
          <w:sz w:val="28"/>
          <w:szCs w:val="28"/>
        </w:rPr>
        <w:t xml:space="preserve">La maison </w:t>
      </w:r>
    </w:p>
    <w:p w14:paraId="4315C7D1" w14:textId="77777777" w:rsidR="00C71968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367A6D">
        <w:rPr>
          <w:sz w:val="28"/>
          <w:szCs w:val="28"/>
        </w:rPr>
        <w:t xml:space="preserve">La </w:t>
      </w:r>
      <w:proofErr w:type="spellStart"/>
      <w:r w:rsidRPr="00367A6D">
        <w:rPr>
          <w:sz w:val="28"/>
          <w:szCs w:val="28"/>
        </w:rPr>
        <w:t>famille</w:t>
      </w:r>
      <w:proofErr w:type="spellEnd"/>
    </w:p>
    <w:p w14:paraId="1B8D591B" w14:textId="503D4461" w:rsidR="00EF2523" w:rsidRPr="00367A6D" w:rsidRDefault="00C71968" w:rsidP="00C71968">
      <w:pPr>
        <w:pStyle w:val="Paragrafoelenco"/>
        <w:numPr>
          <w:ilvl w:val="0"/>
          <w:numId w:val="7"/>
        </w:numPr>
        <w:rPr>
          <w:sz w:val="28"/>
          <w:szCs w:val="28"/>
        </w:rPr>
      </w:pPr>
      <w:proofErr w:type="gramStart"/>
      <w:r w:rsidRPr="00367A6D">
        <w:rPr>
          <w:sz w:val="28"/>
          <w:szCs w:val="28"/>
        </w:rPr>
        <w:t>La ville</w:t>
      </w:r>
      <w:proofErr w:type="gramEnd"/>
    </w:p>
    <w:p w14:paraId="0B6F2698" w14:textId="5FE8A190" w:rsidR="00EC0774" w:rsidRPr="00367A6D" w:rsidRDefault="00367A6D" w:rsidP="00367A6D">
      <w:pPr>
        <w:rPr>
          <w:b/>
          <w:bCs/>
          <w:sz w:val="28"/>
          <w:szCs w:val="28"/>
        </w:rPr>
      </w:pPr>
      <w:bookmarkStart w:id="0" w:name="_Hlk207182820"/>
      <w:r w:rsidRPr="00367A6D">
        <w:rPr>
          <w:sz w:val="28"/>
          <w:szCs w:val="28"/>
        </w:rPr>
        <w:t>Materiali reperibili su Teams</w:t>
      </w:r>
      <w:bookmarkEnd w:id="0"/>
      <w:r w:rsidR="00C71968" w:rsidRPr="00367A6D">
        <w:rPr>
          <w:sz w:val="28"/>
          <w:szCs w:val="28"/>
        </w:rPr>
        <w:t>:</w:t>
      </w:r>
      <w:r w:rsidR="00C33F68" w:rsidRPr="00367A6D">
        <w:rPr>
          <w:sz w:val="28"/>
          <w:szCs w:val="28"/>
        </w:rPr>
        <w:t xml:space="preserve"> </w:t>
      </w:r>
      <w:r w:rsidR="00EC0774" w:rsidRPr="00367A6D">
        <w:rPr>
          <w:sz w:val="28"/>
          <w:szCs w:val="28"/>
        </w:rPr>
        <w:t>Dispense</w:t>
      </w:r>
      <w:r w:rsidR="00F34C00" w:rsidRPr="00367A6D">
        <w:rPr>
          <w:sz w:val="28"/>
          <w:szCs w:val="28"/>
        </w:rPr>
        <w:t xml:space="preserve"> </w:t>
      </w:r>
      <w:r w:rsidRPr="00367A6D">
        <w:rPr>
          <w:sz w:val="28"/>
          <w:szCs w:val="28"/>
        </w:rPr>
        <w:t xml:space="preserve">e acquistare </w:t>
      </w:r>
      <w:r w:rsidRPr="00367A6D">
        <w:rPr>
          <w:b/>
          <w:bCs/>
          <w:sz w:val="28"/>
          <w:szCs w:val="28"/>
        </w:rPr>
        <w:t>LA GRAMMAIRE PAR ÉTAPES - NOUVELLE ÉDITION</w:t>
      </w:r>
      <w:r w:rsidRPr="00367A6D">
        <w:rPr>
          <w:b/>
          <w:bCs/>
          <w:sz w:val="28"/>
          <w:szCs w:val="28"/>
        </w:rPr>
        <w:t xml:space="preserve"> – </w:t>
      </w:r>
      <w:r w:rsidRPr="00367A6D">
        <w:rPr>
          <w:b/>
          <w:bCs/>
          <w:sz w:val="28"/>
          <w:szCs w:val="28"/>
        </w:rPr>
        <w:t>CAPITELLO</w:t>
      </w:r>
    </w:p>
    <w:p w14:paraId="36264A35" w14:textId="77777777" w:rsidR="00367A6D" w:rsidRPr="00367A6D" w:rsidRDefault="00367A6D" w:rsidP="00367A6D">
      <w:pPr>
        <w:rPr>
          <w:b/>
          <w:bCs/>
          <w:sz w:val="28"/>
          <w:szCs w:val="28"/>
        </w:rPr>
      </w:pPr>
      <w:r w:rsidRPr="00367A6D">
        <w:rPr>
          <w:b/>
          <w:bCs/>
          <w:sz w:val="28"/>
          <w:szCs w:val="28"/>
        </w:rPr>
        <w:t>Prove scritte, parte dell’esame del docente:</w:t>
      </w:r>
    </w:p>
    <w:p w14:paraId="75F9B46F" w14:textId="30536F33" w:rsidR="00367A6D" w:rsidRPr="00367A6D" w:rsidRDefault="00367A6D" w:rsidP="00367A6D">
      <w:pPr>
        <w:pStyle w:val="Paragrafoelenco"/>
        <w:numPr>
          <w:ilvl w:val="0"/>
          <w:numId w:val="9"/>
        </w:numPr>
        <w:rPr>
          <w:sz w:val="28"/>
          <w:szCs w:val="28"/>
        </w:rPr>
      </w:pPr>
      <w:r w:rsidRPr="00367A6D">
        <w:rPr>
          <w:sz w:val="28"/>
          <w:szCs w:val="28"/>
        </w:rPr>
        <w:t>Dettato</w:t>
      </w:r>
    </w:p>
    <w:p w14:paraId="7AC4EA76" w14:textId="30A889B4" w:rsidR="00367A6D" w:rsidRPr="00367A6D" w:rsidRDefault="00367A6D" w:rsidP="00367A6D">
      <w:pPr>
        <w:pStyle w:val="Paragrafoelenco"/>
        <w:numPr>
          <w:ilvl w:val="0"/>
          <w:numId w:val="9"/>
        </w:numPr>
        <w:rPr>
          <w:sz w:val="28"/>
          <w:szCs w:val="28"/>
        </w:rPr>
      </w:pPr>
      <w:r w:rsidRPr="00367A6D">
        <w:rPr>
          <w:sz w:val="28"/>
          <w:szCs w:val="28"/>
        </w:rPr>
        <w:t>Prova di grammatica e traduzione attiva</w:t>
      </w:r>
    </w:p>
    <w:p w14:paraId="327F1078" w14:textId="1189E2DD" w:rsidR="00367A6D" w:rsidRPr="00367A6D" w:rsidRDefault="00367A6D" w:rsidP="00367A6D">
      <w:pPr>
        <w:rPr>
          <w:sz w:val="28"/>
          <w:szCs w:val="28"/>
        </w:rPr>
      </w:pPr>
      <w:r>
        <w:rPr>
          <w:sz w:val="28"/>
          <w:szCs w:val="28"/>
        </w:rPr>
        <w:t xml:space="preserve">Nota: </w:t>
      </w:r>
      <w:r w:rsidRPr="00367A6D">
        <w:rPr>
          <w:sz w:val="28"/>
          <w:szCs w:val="28"/>
        </w:rPr>
        <w:t xml:space="preserve">Potenziamento dettato con la dott.ssa </w:t>
      </w:r>
      <w:r>
        <w:rPr>
          <w:sz w:val="28"/>
          <w:szCs w:val="28"/>
        </w:rPr>
        <w:t xml:space="preserve">Sabra </w:t>
      </w:r>
      <w:proofErr w:type="spellStart"/>
      <w:r w:rsidRPr="00367A6D">
        <w:rPr>
          <w:sz w:val="28"/>
          <w:szCs w:val="28"/>
        </w:rPr>
        <w:t>Boukelia</w:t>
      </w:r>
      <w:proofErr w:type="spellEnd"/>
    </w:p>
    <w:p w14:paraId="69AD7178" w14:textId="2167CEB0" w:rsidR="009E4475" w:rsidRPr="00367A6D" w:rsidRDefault="00F34C00">
      <w:pPr>
        <w:rPr>
          <w:sz w:val="28"/>
          <w:szCs w:val="28"/>
        </w:rPr>
      </w:pPr>
      <w:proofErr w:type="gramStart"/>
      <w:r w:rsidRPr="00367A6D">
        <w:rPr>
          <w:b/>
          <w:bCs/>
          <w:sz w:val="28"/>
          <w:szCs w:val="28"/>
          <w:highlight w:val="yellow"/>
        </w:rPr>
        <w:t>2°</w:t>
      </w:r>
      <w:proofErr w:type="gramEnd"/>
      <w:r w:rsidRPr="00367A6D">
        <w:rPr>
          <w:b/>
          <w:bCs/>
          <w:sz w:val="28"/>
          <w:szCs w:val="28"/>
          <w:highlight w:val="yellow"/>
        </w:rPr>
        <w:t xml:space="preserve"> anno della triennale</w:t>
      </w:r>
      <w:r w:rsidR="001D6F53" w:rsidRPr="00367A6D">
        <w:rPr>
          <w:sz w:val="28"/>
          <w:szCs w:val="28"/>
        </w:rPr>
        <w:t xml:space="preserve"> </w:t>
      </w:r>
    </w:p>
    <w:p w14:paraId="3BF4B337" w14:textId="77777777" w:rsidR="00051947" w:rsidRPr="00367A6D" w:rsidRDefault="009E4475">
      <w:pPr>
        <w:rPr>
          <w:sz w:val="28"/>
          <w:szCs w:val="28"/>
        </w:rPr>
      </w:pPr>
      <w:r w:rsidRPr="00367A6D">
        <w:rPr>
          <w:sz w:val="28"/>
          <w:szCs w:val="28"/>
        </w:rPr>
        <w:t xml:space="preserve">Programma: </w:t>
      </w:r>
    </w:p>
    <w:p w14:paraId="33C69235" w14:textId="77777777" w:rsidR="00051947" w:rsidRPr="00367A6D" w:rsidRDefault="00486D71" w:rsidP="00051947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367A6D">
        <w:rPr>
          <w:sz w:val="28"/>
          <w:szCs w:val="28"/>
        </w:rPr>
        <w:t>linguaggio turistico (</w:t>
      </w:r>
      <w:r w:rsidR="00DB030A" w:rsidRPr="00367A6D">
        <w:rPr>
          <w:sz w:val="28"/>
          <w:szCs w:val="28"/>
        </w:rPr>
        <w:t>traduzione a vista passiva)</w:t>
      </w:r>
    </w:p>
    <w:p w14:paraId="64D3BDF1" w14:textId="1A812F96" w:rsidR="00051947" w:rsidRPr="00367A6D" w:rsidRDefault="00DB030A" w:rsidP="00051947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367A6D">
        <w:rPr>
          <w:sz w:val="28"/>
          <w:szCs w:val="28"/>
        </w:rPr>
        <w:t>tradizione attiva</w:t>
      </w:r>
      <w:r w:rsidR="00DE15F8" w:rsidRPr="00367A6D">
        <w:rPr>
          <w:sz w:val="28"/>
          <w:szCs w:val="28"/>
        </w:rPr>
        <w:t xml:space="preserve"> scritta </w:t>
      </w:r>
      <w:r w:rsidRPr="00367A6D">
        <w:rPr>
          <w:sz w:val="28"/>
          <w:szCs w:val="28"/>
        </w:rPr>
        <w:t>(frasi grammaticali</w:t>
      </w:r>
      <w:r w:rsidR="00DE15F8" w:rsidRPr="00367A6D">
        <w:rPr>
          <w:sz w:val="28"/>
          <w:szCs w:val="28"/>
        </w:rPr>
        <w:t xml:space="preserve"> incentrate sul turismo</w:t>
      </w:r>
      <w:r w:rsidRPr="00367A6D">
        <w:rPr>
          <w:sz w:val="28"/>
          <w:szCs w:val="28"/>
        </w:rPr>
        <w:t>)</w:t>
      </w:r>
    </w:p>
    <w:p w14:paraId="0A21D216" w14:textId="77777777" w:rsidR="00051947" w:rsidRPr="00367A6D" w:rsidRDefault="00486D71" w:rsidP="00051947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367A6D">
        <w:rPr>
          <w:sz w:val="28"/>
          <w:szCs w:val="28"/>
        </w:rPr>
        <w:t>consolidamento e ampliamento grammaticale</w:t>
      </w:r>
    </w:p>
    <w:p w14:paraId="23E55114" w14:textId="704E2821" w:rsidR="009E4475" w:rsidRPr="00367A6D" w:rsidRDefault="00486D71" w:rsidP="00051947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367A6D">
        <w:rPr>
          <w:sz w:val="28"/>
          <w:szCs w:val="28"/>
        </w:rPr>
        <w:t>dettato</w:t>
      </w:r>
      <w:r w:rsidR="00C71968" w:rsidRPr="00367A6D">
        <w:rPr>
          <w:sz w:val="28"/>
          <w:szCs w:val="28"/>
        </w:rPr>
        <w:t xml:space="preserve"> (testi turistici)</w:t>
      </w:r>
    </w:p>
    <w:p w14:paraId="2FA94E09" w14:textId="3C0D24E6" w:rsidR="00367A6D" w:rsidRPr="00367A6D" w:rsidRDefault="00367A6D" w:rsidP="00051947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367A6D">
        <w:rPr>
          <w:sz w:val="28"/>
          <w:szCs w:val="28"/>
        </w:rPr>
        <w:t>connettori</w:t>
      </w:r>
    </w:p>
    <w:p w14:paraId="3BFF98AC" w14:textId="4C5271DF" w:rsidR="00A82F4B" w:rsidRPr="00367A6D" w:rsidRDefault="00A82F4B" w:rsidP="00051947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367A6D">
        <w:rPr>
          <w:sz w:val="28"/>
          <w:szCs w:val="28"/>
        </w:rPr>
        <w:t>produzione scritta (riassunto)</w:t>
      </w:r>
    </w:p>
    <w:p w14:paraId="4ADB6F48" w14:textId="2B04CAC1" w:rsidR="00EE626B" w:rsidRPr="00367A6D" w:rsidRDefault="00367A6D" w:rsidP="00D37ED7">
      <w:pPr>
        <w:rPr>
          <w:sz w:val="28"/>
          <w:szCs w:val="28"/>
        </w:rPr>
      </w:pPr>
      <w:r w:rsidRPr="00367A6D">
        <w:rPr>
          <w:sz w:val="28"/>
          <w:szCs w:val="28"/>
        </w:rPr>
        <w:t>Materiali reperibili su Teams</w:t>
      </w:r>
      <w:r w:rsidR="009E4475" w:rsidRPr="00367A6D">
        <w:rPr>
          <w:sz w:val="28"/>
          <w:szCs w:val="28"/>
        </w:rPr>
        <w:t xml:space="preserve">: </w:t>
      </w:r>
      <w:r w:rsidR="00DE15F8" w:rsidRPr="00367A6D">
        <w:rPr>
          <w:sz w:val="28"/>
          <w:szCs w:val="28"/>
        </w:rPr>
        <w:t>Messi a disposizione in itinere</w:t>
      </w:r>
    </w:p>
    <w:p w14:paraId="0D4D4655" w14:textId="77777777" w:rsidR="00367A6D" w:rsidRPr="00367A6D" w:rsidRDefault="00367A6D" w:rsidP="00367A6D">
      <w:pPr>
        <w:rPr>
          <w:b/>
          <w:bCs/>
          <w:sz w:val="28"/>
          <w:szCs w:val="28"/>
        </w:rPr>
      </w:pPr>
      <w:r w:rsidRPr="00367A6D">
        <w:rPr>
          <w:b/>
          <w:bCs/>
          <w:sz w:val="28"/>
          <w:szCs w:val="28"/>
        </w:rPr>
        <w:t>Prove scritte, parte dell’esame del docente:</w:t>
      </w:r>
    </w:p>
    <w:p w14:paraId="688FEC70" w14:textId="77777777" w:rsidR="00367A6D" w:rsidRPr="00367A6D" w:rsidRDefault="00367A6D" w:rsidP="00367A6D">
      <w:pPr>
        <w:pStyle w:val="Paragrafoelenco"/>
        <w:numPr>
          <w:ilvl w:val="0"/>
          <w:numId w:val="9"/>
        </w:numPr>
        <w:rPr>
          <w:sz w:val="28"/>
          <w:szCs w:val="28"/>
        </w:rPr>
      </w:pPr>
      <w:r w:rsidRPr="00367A6D">
        <w:rPr>
          <w:sz w:val="28"/>
          <w:szCs w:val="28"/>
        </w:rPr>
        <w:t>Dettato</w:t>
      </w:r>
    </w:p>
    <w:p w14:paraId="746E826A" w14:textId="2FF09FAE" w:rsidR="00367A6D" w:rsidRPr="00367A6D" w:rsidRDefault="00367A6D" w:rsidP="00367A6D">
      <w:pPr>
        <w:pStyle w:val="Paragrafoelenco"/>
        <w:numPr>
          <w:ilvl w:val="0"/>
          <w:numId w:val="9"/>
        </w:numPr>
        <w:rPr>
          <w:sz w:val="28"/>
          <w:szCs w:val="28"/>
        </w:rPr>
      </w:pPr>
      <w:r w:rsidRPr="00367A6D">
        <w:rPr>
          <w:sz w:val="28"/>
          <w:szCs w:val="28"/>
        </w:rPr>
        <w:t xml:space="preserve">Prova di </w:t>
      </w:r>
      <w:r w:rsidRPr="00367A6D">
        <w:rPr>
          <w:sz w:val="28"/>
          <w:szCs w:val="28"/>
        </w:rPr>
        <w:t>sintassi e concordanza dei tempi -</w:t>
      </w:r>
      <w:r w:rsidRPr="00367A6D">
        <w:rPr>
          <w:sz w:val="28"/>
          <w:szCs w:val="28"/>
        </w:rPr>
        <w:t xml:space="preserve"> traduzione attiva</w:t>
      </w:r>
    </w:p>
    <w:p w14:paraId="7EAB50F2" w14:textId="717A2675" w:rsidR="00367A6D" w:rsidRDefault="00367A6D" w:rsidP="00D37ED7">
      <w:pPr>
        <w:rPr>
          <w:sz w:val="28"/>
          <w:szCs w:val="28"/>
        </w:rPr>
      </w:pPr>
      <w:r w:rsidRPr="00367A6D">
        <w:rPr>
          <w:sz w:val="28"/>
          <w:szCs w:val="28"/>
        </w:rPr>
        <w:t xml:space="preserve">Nota: Potenziamento dettato con la dott.ssa Sabra </w:t>
      </w:r>
      <w:proofErr w:type="spellStart"/>
      <w:r w:rsidRPr="00367A6D">
        <w:rPr>
          <w:sz w:val="28"/>
          <w:szCs w:val="28"/>
        </w:rPr>
        <w:t>Boukelia</w:t>
      </w:r>
      <w:proofErr w:type="spellEnd"/>
    </w:p>
    <w:p w14:paraId="1F48455C" w14:textId="77777777" w:rsidR="00367A6D" w:rsidRDefault="00367A6D" w:rsidP="00D37ED7">
      <w:pPr>
        <w:rPr>
          <w:sz w:val="28"/>
          <w:szCs w:val="28"/>
        </w:rPr>
      </w:pPr>
    </w:p>
    <w:p w14:paraId="4CE1C8CE" w14:textId="77777777" w:rsidR="00367A6D" w:rsidRPr="00367A6D" w:rsidRDefault="00367A6D" w:rsidP="00D37ED7">
      <w:pPr>
        <w:rPr>
          <w:sz w:val="28"/>
          <w:szCs w:val="28"/>
        </w:rPr>
      </w:pPr>
    </w:p>
    <w:p w14:paraId="461B43BF" w14:textId="016BECCC" w:rsidR="00161EC8" w:rsidRPr="00367A6D" w:rsidRDefault="001D6F53" w:rsidP="00D37ED7">
      <w:pPr>
        <w:rPr>
          <w:sz w:val="28"/>
          <w:szCs w:val="28"/>
        </w:rPr>
      </w:pPr>
      <w:proofErr w:type="gramStart"/>
      <w:r w:rsidRPr="00367A6D">
        <w:rPr>
          <w:b/>
          <w:bCs/>
          <w:sz w:val="28"/>
          <w:szCs w:val="28"/>
          <w:highlight w:val="yellow"/>
        </w:rPr>
        <w:lastRenderedPageBreak/>
        <w:t>3°</w:t>
      </w:r>
      <w:proofErr w:type="gramEnd"/>
      <w:r w:rsidRPr="00367A6D">
        <w:rPr>
          <w:b/>
          <w:bCs/>
          <w:sz w:val="28"/>
          <w:szCs w:val="28"/>
          <w:highlight w:val="yellow"/>
        </w:rPr>
        <w:t xml:space="preserve"> anno triennale</w:t>
      </w:r>
      <w:r w:rsidRPr="00367A6D">
        <w:rPr>
          <w:sz w:val="28"/>
          <w:szCs w:val="28"/>
        </w:rPr>
        <w:t xml:space="preserve"> </w:t>
      </w:r>
    </w:p>
    <w:p w14:paraId="37EF9C04" w14:textId="77777777" w:rsidR="00DE15F8" w:rsidRPr="00367A6D" w:rsidRDefault="00161EC8" w:rsidP="00D37ED7">
      <w:pPr>
        <w:rPr>
          <w:sz w:val="28"/>
          <w:szCs w:val="28"/>
        </w:rPr>
      </w:pPr>
      <w:r w:rsidRPr="00367A6D">
        <w:rPr>
          <w:sz w:val="28"/>
          <w:szCs w:val="28"/>
        </w:rPr>
        <w:t xml:space="preserve">Programma: </w:t>
      </w:r>
    </w:p>
    <w:p w14:paraId="73033C40" w14:textId="6EF15CC9" w:rsidR="00DE15F8" w:rsidRPr="00367A6D" w:rsidRDefault="00DE15F8" w:rsidP="00DE15F8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367A6D">
        <w:rPr>
          <w:sz w:val="28"/>
          <w:szCs w:val="28"/>
        </w:rPr>
        <w:t xml:space="preserve">Rafforzamento delle </w:t>
      </w:r>
      <w:r w:rsidR="00161EC8" w:rsidRPr="00367A6D">
        <w:rPr>
          <w:sz w:val="28"/>
          <w:szCs w:val="28"/>
        </w:rPr>
        <w:t xml:space="preserve">tematiche affrontate </w:t>
      </w:r>
      <w:r w:rsidR="006B5559" w:rsidRPr="00367A6D">
        <w:rPr>
          <w:sz w:val="28"/>
          <w:szCs w:val="28"/>
        </w:rPr>
        <w:t xml:space="preserve">a lezione </w:t>
      </w:r>
      <w:r w:rsidR="00161EC8" w:rsidRPr="00367A6D">
        <w:rPr>
          <w:sz w:val="28"/>
          <w:szCs w:val="28"/>
        </w:rPr>
        <w:t>dal docente</w:t>
      </w:r>
      <w:r w:rsidR="00B71504" w:rsidRPr="00367A6D">
        <w:rPr>
          <w:sz w:val="28"/>
          <w:szCs w:val="28"/>
        </w:rPr>
        <w:t xml:space="preserve"> </w:t>
      </w:r>
      <w:r w:rsidR="00FC7CA4" w:rsidRPr="00367A6D">
        <w:rPr>
          <w:sz w:val="28"/>
          <w:szCs w:val="28"/>
        </w:rPr>
        <w:t>tramite traduzioni a vista</w:t>
      </w:r>
      <w:r w:rsidR="00367A6D" w:rsidRPr="00367A6D">
        <w:rPr>
          <w:sz w:val="28"/>
          <w:szCs w:val="28"/>
        </w:rPr>
        <w:t xml:space="preserve"> e dialogica</w:t>
      </w:r>
    </w:p>
    <w:p w14:paraId="0A4D991E" w14:textId="1EE0D937" w:rsidR="00DE15F8" w:rsidRPr="00367A6D" w:rsidRDefault="00DE15F8" w:rsidP="00DE15F8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367A6D">
        <w:rPr>
          <w:sz w:val="28"/>
          <w:szCs w:val="28"/>
        </w:rPr>
        <w:t>trad</w:t>
      </w:r>
      <w:r w:rsidR="00367A6D" w:rsidRPr="00367A6D">
        <w:rPr>
          <w:sz w:val="28"/>
          <w:szCs w:val="28"/>
        </w:rPr>
        <w:t>u</w:t>
      </w:r>
      <w:r w:rsidRPr="00367A6D">
        <w:rPr>
          <w:sz w:val="28"/>
          <w:szCs w:val="28"/>
        </w:rPr>
        <w:t>zione attiva scritta (frasi grammaticali)</w:t>
      </w:r>
    </w:p>
    <w:p w14:paraId="310D2D37" w14:textId="550C5DAE" w:rsidR="00693675" w:rsidRPr="00367A6D" w:rsidRDefault="00DE15F8" w:rsidP="00DE15F8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367A6D">
        <w:rPr>
          <w:sz w:val="28"/>
          <w:szCs w:val="28"/>
        </w:rPr>
        <w:t>R</w:t>
      </w:r>
      <w:r w:rsidR="00693675" w:rsidRPr="00367A6D">
        <w:rPr>
          <w:sz w:val="28"/>
          <w:szCs w:val="28"/>
        </w:rPr>
        <w:t xml:space="preserve">ipasso </w:t>
      </w:r>
      <w:r w:rsidR="00B71504" w:rsidRPr="00367A6D">
        <w:rPr>
          <w:sz w:val="28"/>
          <w:szCs w:val="28"/>
        </w:rPr>
        <w:t>grammatica</w:t>
      </w:r>
      <w:r w:rsidR="00693675" w:rsidRPr="00367A6D">
        <w:rPr>
          <w:sz w:val="28"/>
          <w:szCs w:val="28"/>
        </w:rPr>
        <w:t>le</w:t>
      </w:r>
      <w:r w:rsidR="00FC7CA4" w:rsidRPr="00367A6D">
        <w:rPr>
          <w:sz w:val="28"/>
          <w:szCs w:val="28"/>
        </w:rPr>
        <w:t xml:space="preserve"> </w:t>
      </w:r>
    </w:p>
    <w:p w14:paraId="3DDE28EC" w14:textId="36F8CC0B" w:rsidR="00494544" w:rsidRPr="00367A6D" w:rsidRDefault="00367A6D" w:rsidP="00C65B40">
      <w:pPr>
        <w:rPr>
          <w:sz w:val="28"/>
          <w:szCs w:val="28"/>
        </w:rPr>
      </w:pPr>
      <w:r w:rsidRPr="00367A6D">
        <w:rPr>
          <w:sz w:val="28"/>
          <w:szCs w:val="28"/>
        </w:rPr>
        <w:t>Materiali reperibili su Teams</w:t>
      </w:r>
      <w:r w:rsidR="00693675" w:rsidRPr="00367A6D">
        <w:rPr>
          <w:sz w:val="28"/>
          <w:szCs w:val="28"/>
        </w:rPr>
        <w:t xml:space="preserve">: </w:t>
      </w:r>
      <w:r w:rsidR="00DE15F8" w:rsidRPr="00367A6D">
        <w:rPr>
          <w:sz w:val="28"/>
          <w:szCs w:val="28"/>
        </w:rPr>
        <w:t>Messi a disposizione in itinere</w:t>
      </w:r>
    </w:p>
    <w:p w14:paraId="4D10835A" w14:textId="77777777" w:rsidR="00367A6D" w:rsidRPr="00367A6D" w:rsidRDefault="00367A6D" w:rsidP="004D488D">
      <w:pPr>
        <w:rPr>
          <w:sz w:val="28"/>
          <w:szCs w:val="28"/>
        </w:rPr>
      </w:pPr>
      <w:bookmarkStart w:id="1" w:name="_Hlk207183091"/>
      <w:r w:rsidRPr="00367A6D">
        <w:rPr>
          <w:sz w:val="28"/>
          <w:szCs w:val="28"/>
        </w:rPr>
        <w:t xml:space="preserve">Prove </w:t>
      </w:r>
      <w:r w:rsidRPr="00367A6D">
        <w:rPr>
          <w:sz w:val="28"/>
          <w:szCs w:val="28"/>
        </w:rPr>
        <w:t>orali in compresenza con il docente</w:t>
      </w:r>
      <w:r w:rsidRPr="00367A6D">
        <w:rPr>
          <w:sz w:val="28"/>
          <w:szCs w:val="28"/>
        </w:rPr>
        <w:t xml:space="preserve"> </w:t>
      </w:r>
    </w:p>
    <w:bookmarkEnd w:id="1"/>
    <w:p w14:paraId="664AA299" w14:textId="2D2705A6" w:rsidR="004D488D" w:rsidRPr="00367A6D" w:rsidRDefault="004D488D" w:rsidP="004D488D">
      <w:pPr>
        <w:rPr>
          <w:b/>
          <w:bCs/>
          <w:sz w:val="28"/>
          <w:szCs w:val="28"/>
        </w:rPr>
      </w:pPr>
      <w:r w:rsidRPr="00367A6D">
        <w:rPr>
          <w:b/>
          <w:bCs/>
          <w:sz w:val="28"/>
          <w:szCs w:val="28"/>
          <w:highlight w:val="yellow"/>
        </w:rPr>
        <w:t>1° Magistrale</w:t>
      </w:r>
      <w:r w:rsidR="007A0B96" w:rsidRPr="00367A6D">
        <w:rPr>
          <w:b/>
          <w:bCs/>
          <w:sz w:val="28"/>
          <w:szCs w:val="28"/>
        </w:rPr>
        <w:t xml:space="preserve"> </w:t>
      </w:r>
    </w:p>
    <w:p w14:paraId="023B8700" w14:textId="77777777" w:rsidR="00FA70C8" w:rsidRPr="00367A6D" w:rsidRDefault="004D488D" w:rsidP="004D488D">
      <w:pPr>
        <w:rPr>
          <w:sz w:val="28"/>
          <w:szCs w:val="28"/>
        </w:rPr>
      </w:pPr>
      <w:r w:rsidRPr="00367A6D">
        <w:rPr>
          <w:sz w:val="28"/>
          <w:szCs w:val="28"/>
        </w:rPr>
        <w:t xml:space="preserve">Programma: </w:t>
      </w:r>
    </w:p>
    <w:p w14:paraId="7D866A97" w14:textId="2964F3E5" w:rsidR="00FA70C8" w:rsidRPr="00367A6D" w:rsidRDefault="00DE15F8" w:rsidP="00FA70C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67A6D">
        <w:rPr>
          <w:sz w:val="28"/>
          <w:szCs w:val="28"/>
        </w:rPr>
        <w:t xml:space="preserve">Rafforzamento delle </w:t>
      </w:r>
      <w:r w:rsidR="004D488D" w:rsidRPr="00367A6D">
        <w:rPr>
          <w:sz w:val="28"/>
          <w:szCs w:val="28"/>
        </w:rPr>
        <w:t>tematiche affrontate a lezione dal</w:t>
      </w:r>
      <w:r w:rsidR="00426000" w:rsidRPr="00367A6D">
        <w:rPr>
          <w:sz w:val="28"/>
          <w:szCs w:val="28"/>
        </w:rPr>
        <w:t>le</w:t>
      </w:r>
      <w:r w:rsidR="004D488D" w:rsidRPr="00367A6D">
        <w:rPr>
          <w:sz w:val="28"/>
          <w:szCs w:val="28"/>
        </w:rPr>
        <w:t xml:space="preserve"> docent</w:t>
      </w:r>
      <w:r w:rsidR="00426000" w:rsidRPr="00367A6D">
        <w:rPr>
          <w:sz w:val="28"/>
          <w:szCs w:val="28"/>
        </w:rPr>
        <w:t>i</w:t>
      </w:r>
      <w:r w:rsidR="004D488D" w:rsidRPr="00367A6D">
        <w:rPr>
          <w:sz w:val="28"/>
          <w:szCs w:val="28"/>
        </w:rPr>
        <w:t xml:space="preserve"> </w:t>
      </w:r>
      <w:r w:rsidRPr="00367A6D">
        <w:rPr>
          <w:sz w:val="28"/>
          <w:szCs w:val="28"/>
        </w:rPr>
        <w:t>mediante</w:t>
      </w:r>
      <w:r w:rsidR="004D488D" w:rsidRPr="00367A6D">
        <w:rPr>
          <w:sz w:val="28"/>
          <w:szCs w:val="28"/>
        </w:rPr>
        <w:t xml:space="preserve"> traduzion</w:t>
      </w:r>
      <w:r w:rsidRPr="00367A6D">
        <w:rPr>
          <w:sz w:val="28"/>
          <w:szCs w:val="28"/>
        </w:rPr>
        <w:t>e</w:t>
      </w:r>
      <w:r w:rsidR="004D488D" w:rsidRPr="00367A6D">
        <w:rPr>
          <w:sz w:val="28"/>
          <w:szCs w:val="28"/>
        </w:rPr>
        <w:t xml:space="preserve"> a vista</w:t>
      </w:r>
      <w:r w:rsidR="000974A6" w:rsidRPr="00367A6D">
        <w:rPr>
          <w:sz w:val="28"/>
          <w:szCs w:val="28"/>
        </w:rPr>
        <w:t xml:space="preserve"> passiva</w:t>
      </w:r>
      <w:r w:rsidRPr="00367A6D">
        <w:rPr>
          <w:sz w:val="28"/>
          <w:szCs w:val="28"/>
        </w:rPr>
        <w:t xml:space="preserve">, </w:t>
      </w:r>
      <w:r w:rsidR="00367A6D" w:rsidRPr="00367A6D">
        <w:rPr>
          <w:sz w:val="28"/>
          <w:szCs w:val="28"/>
        </w:rPr>
        <w:t>dialogica</w:t>
      </w:r>
      <w:r w:rsidRPr="00367A6D">
        <w:rPr>
          <w:sz w:val="28"/>
          <w:szCs w:val="28"/>
        </w:rPr>
        <w:t xml:space="preserve"> e consecutiva</w:t>
      </w:r>
    </w:p>
    <w:p w14:paraId="0CD8D693" w14:textId="54CB755E" w:rsidR="00FA70C8" w:rsidRPr="00367A6D" w:rsidRDefault="00DE15F8" w:rsidP="00FA70C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67A6D">
        <w:rPr>
          <w:sz w:val="28"/>
          <w:szCs w:val="28"/>
        </w:rPr>
        <w:t>T</w:t>
      </w:r>
      <w:r w:rsidR="00FA70C8" w:rsidRPr="00367A6D">
        <w:rPr>
          <w:sz w:val="28"/>
          <w:szCs w:val="28"/>
        </w:rPr>
        <w:t xml:space="preserve">raduzione attiva </w:t>
      </w:r>
      <w:r w:rsidRPr="00367A6D">
        <w:rPr>
          <w:sz w:val="28"/>
          <w:szCs w:val="28"/>
        </w:rPr>
        <w:t>scritta (</w:t>
      </w:r>
      <w:r w:rsidR="00FA70C8" w:rsidRPr="00367A6D">
        <w:rPr>
          <w:sz w:val="28"/>
          <w:szCs w:val="28"/>
        </w:rPr>
        <w:t>frasi grammaticali</w:t>
      </w:r>
      <w:r w:rsidRPr="00367A6D">
        <w:rPr>
          <w:sz w:val="28"/>
          <w:szCs w:val="28"/>
        </w:rPr>
        <w:t>)</w:t>
      </w:r>
    </w:p>
    <w:p w14:paraId="32E88EA5" w14:textId="468B4405" w:rsidR="004D488D" w:rsidRPr="00367A6D" w:rsidRDefault="00367A6D" w:rsidP="004D488D">
      <w:pPr>
        <w:rPr>
          <w:sz w:val="28"/>
          <w:szCs w:val="28"/>
        </w:rPr>
      </w:pPr>
      <w:r w:rsidRPr="00367A6D">
        <w:rPr>
          <w:sz w:val="28"/>
          <w:szCs w:val="28"/>
        </w:rPr>
        <w:t>Materiali reperibili su Teams</w:t>
      </w:r>
      <w:r w:rsidR="00572F13" w:rsidRPr="00367A6D">
        <w:rPr>
          <w:sz w:val="28"/>
          <w:szCs w:val="28"/>
        </w:rPr>
        <w:t xml:space="preserve">: dispensa e </w:t>
      </w:r>
      <w:r w:rsidR="00C157F5" w:rsidRPr="00367A6D">
        <w:rPr>
          <w:sz w:val="28"/>
          <w:szCs w:val="28"/>
        </w:rPr>
        <w:t xml:space="preserve">materiale </w:t>
      </w:r>
      <w:r w:rsidR="00572F13" w:rsidRPr="00367A6D">
        <w:rPr>
          <w:sz w:val="28"/>
          <w:szCs w:val="28"/>
        </w:rPr>
        <w:t>messo a disposizione in itinere</w:t>
      </w:r>
    </w:p>
    <w:p w14:paraId="75B61C2F" w14:textId="1C62769C" w:rsidR="004D488D" w:rsidRPr="00367A6D" w:rsidRDefault="004D488D" w:rsidP="004D488D">
      <w:pPr>
        <w:rPr>
          <w:sz w:val="28"/>
          <w:szCs w:val="28"/>
        </w:rPr>
      </w:pPr>
      <w:r w:rsidRPr="00367A6D">
        <w:rPr>
          <w:b/>
          <w:bCs/>
          <w:sz w:val="28"/>
          <w:szCs w:val="28"/>
          <w:highlight w:val="yellow"/>
        </w:rPr>
        <w:t>2° Magistrale</w:t>
      </w:r>
    </w:p>
    <w:p w14:paraId="7E1171CE" w14:textId="77777777" w:rsidR="00F20DB2" w:rsidRPr="00367A6D" w:rsidRDefault="004D488D" w:rsidP="004D488D">
      <w:pPr>
        <w:rPr>
          <w:sz w:val="28"/>
          <w:szCs w:val="28"/>
        </w:rPr>
      </w:pPr>
      <w:r w:rsidRPr="00367A6D">
        <w:rPr>
          <w:sz w:val="28"/>
          <w:szCs w:val="28"/>
        </w:rPr>
        <w:t>Programma</w:t>
      </w:r>
      <w:r w:rsidR="00054132" w:rsidRPr="00367A6D">
        <w:rPr>
          <w:sz w:val="28"/>
          <w:szCs w:val="28"/>
        </w:rPr>
        <w:t xml:space="preserve">: </w:t>
      </w:r>
    </w:p>
    <w:p w14:paraId="3F80BE16" w14:textId="0E9CED54" w:rsidR="00F20DB2" w:rsidRPr="00367A6D" w:rsidRDefault="00DE15F8" w:rsidP="00F20DB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67A6D">
        <w:rPr>
          <w:sz w:val="28"/>
          <w:szCs w:val="28"/>
        </w:rPr>
        <w:t xml:space="preserve">Rafforzamento delle </w:t>
      </w:r>
      <w:r w:rsidR="004D488D" w:rsidRPr="00367A6D">
        <w:rPr>
          <w:sz w:val="28"/>
          <w:szCs w:val="28"/>
        </w:rPr>
        <w:t>tematiche affrontate a lezione dal docente tramite traduzioni a vista</w:t>
      </w:r>
      <w:r w:rsidR="00255816" w:rsidRPr="00367A6D">
        <w:rPr>
          <w:sz w:val="28"/>
          <w:szCs w:val="28"/>
        </w:rPr>
        <w:t xml:space="preserve"> e consecutiva</w:t>
      </w:r>
      <w:r w:rsidRPr="00367A6D">
        <w:rPr>
          <w:sz w:val="28"/>
          <w:szCs w:val="28"/>
        </w:rPr>
        <w:t xml:space="preserve"> passiva e </w:t>
      </w:r>
      <w:r w:rsidR="00255816" w:rsidRPr="00367A6D">
        <w:rPr>
          <w:sz w:val="28"/>
          <w:szCs w:val="28"/>
        </w:rPr>
        <w:t>attiva</w:t>
      </w:r>
    </w:p>
    <w:p w14:paraId="01F17253" w14:textId="77777777" w:rsidR="00DE15F8" w:rsidRPr="00367A6D" w:rsidRDefault="00DE15F8" w:rsidP="00DE15F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67A6D">
        <w:rPr>
          <w:sz w:val="28"/>
          <w:szCs w:val="28"/>
        </w:rPr>
        <w:t>Traduzione attiva scritta (frasi grammaticali)</w:t>
      </w:r>
    </w:p>
    <w:p w14:paraId="7E177F6A" w14:textId="08B81563" w:rsidR="00C157F5" w:rsidRPr="00367A6D" w:rsidRDefault="00DE15F8" w:rsidP="00F20DB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67A6D">
        <w:rPr>
          <w:sz w:val="28"/>
          <w:szCs w:val="28"/>
        </w:rPr>
        <w:t>T</w:t>
      </w:r>
      <w:r w:rsidR="00F20DB2" w:rsidRPr="00367A6D">
        <w:rPr>
          <w:sz w:val="28"/>
          <w:szCs w:val="28"/>
        </w:rPr>
        <w:t xml:space="preserve">rascrizione </w:t>
      </w:r>
      <w:r w:rsidRPr="00367A6D">
        <w:rPr>
          <w:sz w:val="28"/>
          <w:szCs w:val="28"/>
        </w:rPr>
        <w:t xml:space="preserve">e traduzione a vista </w:t>
      </w:r>
      <w:r w:rsidR="00F20DB2" w:rsidRPr="00367A6D">
        <w:rPr>
          <w:sz w:val="28"/>
          <w:szCs w:val="28"/>
        </w:rPr>
        <w:t>di supporti video</w:t>
      </w:r>
      <w:r w:rsidR="001717B6" w:rsidRPr="00367A6D">
        <w:rPr>
          <w:sz w:val="28"/>
          <w:szCs w:val="28"/>
        </w:rPr>
        <w:t xml:space="preserve"> in laboratorio</w:t>
      </w:r>
      <w:r w:rsidR="00F20DB2" w:rsidRPr="00367A6D">
        <w:rPr>
          <w:sz w:val="28"/>
          <w:szCs w:val="28"/>
        </w:rPr>
        <w:t xml:space="preserve"> (spezzoni di fil</w:t>
      </w:r>
      <w:r w:rsidR="00C400E3" w:rsidRPr="00367A6D">
        <w:rPr>
          <w:sz w:val="28"/>
          <w:szCs w:val="28"/>
        </w:rPr>
        <w:t>m</w:t>
      </w:r>
      <w:r w:rsidR="003736B6" w:rsidRPr="00367A6D">
        <w:rPr>
          <w:sz w:val="28"/>
          <w:szCs w:val="28"/>
        </w:rPr>
        <w:t>/serie</w:t>
      </w:r>
      <w:r w:rsidR="00C400E3" w:rsidRPr="00367A6D">
        <w:rPr>
          <w:sz w:val="28"/>
          <w:szCs w:val="28"/>
        </w:rPr>
        <w:t xml:space="preserve">, documentari, </w:t>
      </w:r>
      <w:r w:rsidR="003736B6" w:rsidRPr="00367A6D">
        <w:rPr>
          <w:sz w:val="28"/>
          <w:szCs w:val="28"/>
        </w:rPr>
        <w:t>soap opera</w:t>
      </w:r>
      <w:r w:rsidR="00C400E3" w:rsidRPr="00367A6D">
        <w:rPr>
          <w:sz w:val="28"/>
          <w:szCs w:val="28"/>
        </w:rPr>
        <w:t>, cartoni animati)</w:t>
      </w:r>
      <w:r w:rsidR="00AD4306" w:rsidRPr="00367A6D">
        <w:rPr>
          <w:sz w:val="28"/>
          <w:szCs w:val="28"/>
        </w:rPr>
        <w:t xml:space="preserve"> </w:t>
      </w:r>
    </w:p>
    <w:p w14:paraId="08B5E4CA" w14:textId="7D06A8EE" w:rsidR="002D2798" w:rsidRPr="00367A6D" w:rsidRDefault="002D2798" w:rsidP="00F20DB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67A6D">
        <w:rPr>
          <w:sz w:val="28"/>
          <w:szCs w:val="28"/>
        </w:rPr>
        <w:t>Francese parlato</w:t>
      </w:r>
    </w:p>
    <w:p w14:paraId="48381FC3" w14:textId="1ED27E71" w:rsidR="001717B6" w:rsidRPr="00367A6D" w:rsidRDefault="00367A6D" w:rsidP="00C157F5">
      <w:pPr>
        <w:rPr>
          <w:sz w:val="28"/>
          <w:szCs w:val="28"/>
        </w:rPr>
      </w:pPr>
      <w:r w:rsidRPr="00367A6D">
        <w:rPr>
          <w:sz w:val="28"/>
          <w:szCs w:val="28"/>
        </w:rPr>
        <w:t>Materiali reperibili su Teams</w:t>
      </w:r>
      <w:r w:rsidR="00C157F5" w:rsidRPr="00367A6D">
        <w:rPr>
          <w:sz w:val="28"/>
          <w:szCs w:val="28"/>
        </w:rPr>
        <w:t>: dispensa e materiale messo a disposizione in itinere</w:t>
      </w:r>
    </w:p>
    <w:p w14:paraId="58B3463C" w14:textId="5B30D481" w:rsidR="00367A6D" w:rsidRPr="00367A6D" w:rsidRDefault="00367A6D" w:rsidP="00C157F5">
      <w:pPr>
        <w:rPr>
          <w:sz w:val="28"/>
          <w:szCs w:val="28"/>
        </w:rPr>
      </w:pPr>
      <w:r w:rsidRPr="00367A6D">
        <w:rPr>
          <w:sz w:val="28"/>
          <w:szCs w:val="28"/>
        </w:rPr>
        <w:t>Prove orali in compresenza con il docente</w:t>
      </w:r>
    </w:p>
    <w:p w14:paraId="41454458" w14:textId="191939F4" w:rsidR="00C33F68" w:rsidRPr="00367A6D" w:rsidRDefault="00F34C00" w:rsidP="00C157F5">
      <w:pPr>
        <w:rPr>
          <w:sz w:val="28"/>
          <w:szCs w:val="28"/>
        </w:rPr>
      </w:pPr>
      <w:r w:rsidRPr="00367A6D">
        <w:rPr>
          <w:sz w:val="28"/>
          <w:szCs w:val="28"/>
        </w:rPr>
        <w:br/>
        <w:t xml:space="preserve"> </w:t>
      </w:r>
    </w:p>
    <w:p w14:paraId="09FF8F38" w14:textId="77777777" w:rsidR="00EF2523" w:rsidRPr="00367A6D" w:rsidRDefault="00EF2523">
      <w:pPr>
        <w:rPr>
          <w:sz w:val="28"/>
          <w:szCs w:val="28"/>
        </w:rPr>
      </w:pPr>
    </w:p>
    <w:sectPr w:rsidR="00EF2523" w:rsidRPr="00367A6D" w:rsidSect="003736B6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06F"/>
    <w:multiLevelType w:val="hybridMultilevel"/>
    <w:tmpl w:val="5BD2E7B6"/>
    <w:lvl w:ilvl="0" w:tplc="0DB2D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757D"/>
    <w:multiLevelType w:val="hybridMultilevel"/>
    <w:tmpl w:val="49C0D5BC"/>
    <w:lvl w:ilvl="0" w:tplc="E8C0B8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113C"/>
    <w:multiLevelType w:val="hybridMultilevel"/>
    <w:tmpl w:val="76F4DAD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BD0A2A"/>
    <w:multiLevelType w:val="hybridMultilevel"/>
    <w:tmpl w:val="79BEF476"/>
    <w:lvl w:ilvl="0" w:tplc="F8EAF3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41E98"/>
    <w:multiLevelType w:val="hybridMultilevel"/>
    <w:tmpl w:val="094ADC7E"/>
    <w:lvl w:ilvl="0" w:tplc="8F983AEE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137E"/>
    <w:multiLevelType w:val="hybridMultilevel"/>
    <w:tmpl w:val="67CC9962"/>
    <w:lvl w:ilvl="0" w:tplc="B6AEDC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A752C"/>
    <w:multiLevelType w:val="hybridMultilevel"/>
    <w:tmpl w:val="D6CCE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7521C"/>
    <w:multiLevelType w:val="hybridMultilevel"/>
    <w:tmpl w:val="608AE8E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1B35BF"/>
    <w:multiLevelType w:val="hybridMultilevel"/>
    <w:tmpl w:val="275C72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762B1"/>
    <w:multiLevelType w:val="hybridMultilevel"/>
    <w:tmpl w:val="BC9063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48839">
    <w:abstractNumId w:val="3"/>
  </w:num>
  <w:num w:numId="2" w16cid:durableId="260383235">
    <w:abstractNumId w:val="1"/>
  </w:num>
  <w:num w:numId="3" w16cid:durableId="627709749">
    <w:abstractNumId w:val="0"/>
  </w:num>
  <w:num w:numId="4" w16cid:durableId="161285909">
    <w:abstractNumId w:val="5"/>
  </w:num>
  <w:num w:numId="5" w16cid:durableId="2059039660">
    <w:abstractNumId w:val="7"/>
  </w:num>
  <w:num w:numId="6" w16cid:durableId="1102072265">
    <w:abstractNumId w:val="9"/>
  </w:num>
  <w:num w:numId="7" w16cid:durableId="1671718976">
    <w:abstractNumId w:val="2"/>
  </w:num>
  <w:num w:numId="8" w16cid:durableId="1822767560">
    <w:abstractNumId w:val="6"/>
  </w:num>
  <w:num w:numId="9" w16cid:durableId="716662393">
    <w:abstractNumId w:val="8"/>
  </w:num>
  <w:num w:numId="10" w16cid:durableId="954025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38"/>
    <w:rsid w:val="00051947"/>
    <w:rsid w:val="000524A6"/>
    <w:rsid w:val="00054132"/>
    <w:rsid w:val="00054F74"/>
    <w:rsid w:val="0007442D"/>
    <w:rsid w:val="000974A6"/>
    <w:rsid w:val="000C7212"/>
    <w:rsid w:val="000E05BC"/>
    <w:rsid w:val="00124F8E"/>
    <w:rsid w:val="00161EC8"/>
    <w:rsid w:val="001717B6"/>
    <w:rsid w:val="0018417B"/>
    <w:rsid w:val="001D6F53"/>
    <w:rsid w:val="00255816"/>
    <w:rsid w:val="00273B9E"/>
    <w:rsid w:val="002A55CF"/>
    <w:rsid w:val="002D2798"/>
    <w:rsid w:val="00367A6D"/>
    <w:rsid w:val="003734A3"/>
    <w:rsid w:val="003736B6"/>
    <w:rsid w:val="00392A1D"/>
    <w:rsid w:val="00392E53"/>
    <w:rsid w:val="00426000"/>
    <w:rsid w:val="00486D71"/>
    <w:rsid w:val="00494544"/>
    <w:rsid w:val="004D488D"/>
    <w:rsid w:val="00504B24"/>
    <w:rsid w:val="00572F13"/>
    <w:rsid w:val="00576C2B"/>
    <w:rsid w:val="005C36A4"/>
    <w:rsid w:val="005E3727"/>
    <w:rsid w:val="006569C0"/>
    <w:rsid w:val="0067015F"/>
    <w:rsid w:val="00693675"/>
    <w:rsid w:val="006B5559"/>
    <w:rsid w:val="006D0A40"/>
    <w:rsid w:val="006D623D"/>
    <w:rsid w:val="00706818"/>
    <w:rsid w:val="00743FD7"/>
    <w:rsid w:val="00795BE8"/>
    <w:rsid w:val="007A0B96"/>
    <w:rsid w:val="007A2747"/>
    <w:rsid w:val="007C56D2"/>
    <w:rsid w:val="007F7E77"/>
    <w:rsid w:val="00924174"/>
    <w:rsid w:val="0093485C"/>
    <w:rsid w:val="009844F1"/>
    <w:rsid w:val="00993E29"/>
    <w:rsid w:val="009C17C8"/>
    <w:rsid w:val="009E4475"/>
    <w:rsid w:val="00A152C7"/>
    <w:rsid w:val="00A82F4B"/>
    <w:rsid w:val="00AD4306"/>
    <w:rsid w:val="00AF1279"/>
    <w:rsid w:val="00B71504"/>
    <w:rsid w:val="00B735F6"/>
    <w:rsid w:val="00C157F5"/>
    <w:rsid w:val="00C33F68"/>
    <w:rsid w:val="00C400E3"/>
    <w:rsid w:val="00C44998"/>
    <w:rsid w:val="00C65B40"/>
    <w:rsid w:val="00C67F04"/>
    <w:rsid w:val="00C71968"/>
    <w:rsid w:val="00D07390"/>
    <w:rsid w:val="00D11487"/>
    <w:rsid w:val="00D203C7"/>
    <w:rsid w:val="00D37ED7"/>
    <w:rsid w:val="00DA3B5F"/>
    <w:rsid w:val="00DB030A"/>
    <w:rsid w:val="00DE15F8"/>
    <w:rsid w:val="00E27005"/>
    <w:rsid w:val="00E47D16"/>
    <w:rsid w:val="00EA65EF"/>
    <w:rsid w:val="00EC0774"/>
    <w:rsid w:val="00EC3438"/>
    <w:rsid w:val="00EE626B"/>
    <w:rsid w:val="00EF2523"/>
    <w:rsid w:val="00F20DB2"/>
    <w:rsid w:val="00F34C00"/>
    <w:rsid w:val="00F35BDE"/>
    <w:rsid w:val="00FA70C8"/>
    <w:rsid w:val="00FC7CA4"/>
    <w:rsid w:val="00FE409F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64FF"/>
  <w15:chartTrackingRefBased/>
  <w15:docId w15:val="{7983FD97-8C9C-4738-BE05-1BBEB03F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4544"/>
    <w:pPr>
      <w:ind w:left="720"/>
      <w:contextualSpacing/>
    </w:pPr>
  </w:style>
  <w:style w:type="paragraph" w:styleId="Nessunaspaziatura">
    <w:name w:val="No Spacing"/>
    <w:uiPriority w:val="1"/>
    <w:qFormat/>
    <w:rsid w:val="00C71968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Bolognini</dc:creator>
  <cp:keywords/>
  <dc:description/>
  <cp:lastModifiedBy>Marco Bolognini</cp:lastModifiedBy>
  <cp:revision>7</cp:revision>
  <dcterms:created xsi:type="dcterms:W3CDTF">2023-07-03T19:04:00Z</dcterms:created>
  <dcterms:modified xsi:type="dcterms:W3CDTF">2025-08-27T08:33:00Z</dcterms:modified>
</cp:coreProperties>
</file>