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E354" w14:textId="77777777" w:rsidR="006D1D72" w:rsidRDefault="006D1D72" w:rsidP="006D1D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楷体" w:eastAsia="楷体" w:hAnsi="楷体"/>
          <w:b/>
          <w:bCs/>
          <w:sz w:val="32"/>
          <w:szCs w:val="40"/>
        </w:rPr>
      </w:pPr>
      <w:r>
        <w:rPr>
          <w:rFonts w:ascii="楷体" w:eastAsia="楷体" w:hAnsi="楷体" w:hint="eastAsia"/>
          <w:b/>
          <w:bCs/>
          <w:sz w:val="32"/>
          <w:szCs w:val="40"/>
        </w:rPr>
        <w:t>春天来了，树绿了，花开了，天气暖和了。人们脱下冬衣，换上春装，姑娘和小伙子们打扮得漂漂亮亮的，他们在湖上划船，在花儿前照相，公园里到处都是年轻人的歌声和笑声。</w:t>
      </w:r>
    </w:p>
    <w:p w14:paraId="249F1058" w14:textId="77777777" w:rsidR="006D1D72" w:rsidRDefault="006D1D72" w:rsidP="006D1D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楷体" w:eastAsia="楷体" w:hAnsi="楷体"/>
          <w:b/>
          <w:bCs/>
          <w:sz w:val="32"/>
          <w:szCs w:val="40"/>
        </w:rPr>
      </w:pPr>
      <w:r>
        <w:rPr>
          <w:rFonts w:ascii="楷体" w:eastAsia="楷体" w:hAnsi="楷体" w:hint="eastAsia"/>
          <w:b/>
          <w:bCs/>
          <w:sz w:val="32"/>
          <w:szCs w:val="40"/>
        </w:rPr>
        <w:t>来中国以后，我一次病也没有得过，但是我的好朋友已经得过三次病了。他住过一次院，看过中医，也喝过中药，他说中药非常苦。在中国的时候，我还做过按摩，也针灸过。</w:t>
      </w:r>
    </w:p>
    <w:p w14:paraId="0542B8FE" w14:textId="1725E236" w:rsidR="006D1D72" w:rsidRPr="0027087B" w:rsidRDefault="006D1D72" w:rsidP="0027087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楷体" w:eastAsia="楷体" w:hAnsi="楷体"/>
          <w:b/>
          <w:bCs/>
          <w:sz w:val="32"/>
          <w:szCs w:val="40"/>
        </w:rPr>
      </w:pPr>
      <w:r>
        <w:rPr>
          <w:rFonts w:ascii="楷体" w:eastAsia="楷体" w:hAnsi="楷体" w:hint="eastAsia"/>
          <w:b/>
          <w:bCs/>
          <w:sz w:val="32"/>
          <w:szCs w:val="40"/>
        </w:rPr>
        <w:t>我是旅行团的导游</w:t>
      </w:r>
      <w:r w:rsidR="004B6915">
        <w:rPr>
          <w:rFonts w:ascii="楷体" w:eastAsia="楷体" w:hAnsi="楷体" w:hint="eastAsia"/>
          <w:b/>
          <w:bCs/>
          <w:sz w:val="32"/>
          <w:szCs w:val="40"/>
        </w:rPr>
        <w:t>兼</w:t>
      </w:r>
      <w:r w:rsidRPr="0027087B">
        <w:rPr>
          <w:rFonts w:ascii="楷体" w:eastAsia="楷体" w:hAnsi="楷体" w:hint="eastAsia"/>
          <w:b/>
          <w:bCs/>
          <w:sz w:val="32"/>
          <w:szCs w:val="40"/>
        </w:rPr>
        <w:t>翻译。我现在还没有工作，在读研究生。我的毕业论文打算写和中国有关的内容。业余时间或寒暑假我到一个旅行社去打工。今年暑假，旅行社组织了一个旅游团去中国，老板知道我需要去中国收集资料，所以就让我陪团一起去。</w:t>
      </w:r>
    </w:p>
    <w:p w14:paraId="04DB3633" w14:textId="77777777" w:rsidR="006D1D72" w:rsidRPr="006D1D72" w:rsidRDefault="006D1D72">
      <w:pPr>
        <w:rPr>
          <w:lang w:val="it-IT"/>
        </w:rPr>
      </w:pPr>
    </w:p>
    <w:sectPr w:rsidR="006D1D72" w:rsidRPr="006D1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25604"/>
    <w:multiLevelType w:val="hybridMultilevel"/>
    <w:tmpl w:val="086C5310"/>
    <w:lvl w:ilvl="0" w:tplc="2F3A4E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15297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72"/>
    <w:rsid w:val="00062DDD"/>
    <w:rsid w:val="0027087B"/>
    <w:rsid w:val="004B6915"/>
    <w:rsid w:val="006D1D72"/>
    <w:rsid w:val="00A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406D2"/>
  <w15:chartTrackingRefBased/>
  <w15:docId w15:val="{628D81AC-7BDD-9443-AA6C-B2689759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7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D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D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D7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D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D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D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凤璇 林</cp:lastModifiedBy>
  <cp:revision>3</cp:revision>
  <dcterms:created xsi:type="dcterms:W3CDTF">2024-04-03T07:35:00Z</dcterms:created>
  <dcterms:modified xsi:type="dcterms:W3CDTF">2024-04-04T12:05:00Z</dcterms:modified>
</cp:coreProperties>
</file>