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4860" w14:textId="77777777" w:rsidR="001D4450" w:rsidRDefault="001D4450" w:rsidP="001D4450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  <w:r w:rsidRPr="001D4450">
        <w:rPr>
          <w:rFonts w:ascii="Times-Bold" w:hAnsi="Times-Bold" w:cs="Times-Bold"/>
          <w:b/>
          <w:bCs/>
          <w:sz w:val="24"/>
          <w:szCs w:val="24"/>
          <w:lang w:val="en-GB"/>
        </w:rPr>
        <w:t>TEXT 2</w:t>
      </w:r>
    </w:p>
    <w:p w14:paraId="406F3DE9" w14:textId="77777777" w:rsidR="001D4450" w:rsidRPr="001D4450" w:rsidRDefault="001D4450" w:rsidP="001D4450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</w:p>
    <w:p w14:paraId="0F635DE6" w14:textId="77777777" w:rsidR="001D4450" w:rsidRDefault="001D4450" w:rsidP="001D4450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  <w:r w:rsidRPr="001D4450">
        <w:rPr>
          <w:rFonts w:ascii="Times-Bold" w:hAnsi="Times-Bold" w:cs="Times-Bold"/>
          <w:b/>
          <w:bCs/>
          <w:sz w:val="24"/>
          <w:szCs w:val="24"/>
          <w:lang w:val="en-GB"/>
        </w:rPr>
        <w:t>Stargazing in Scotland: a holiday where dark skies are welcome</w:t>
      </w:r>
    </w:p>
    <w:p w14:paraId="4D675A6A" w14:textId="77777777" w:rsidR="001D4450" w:rsidRPr="001D4450" w:rsidRDefault="001D4450" w:rsidP="001D4450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</w:p>
    <w:p w14:paraId="7215FDEB" w14:textId="5AD3BFB0" w:rsidR="001D4450" w:rsidRPr="001D4450" w:rsidRDefault="001D4450" w:rsidP="001D4450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  <w:lang w:val="en-GB"/>
        </w:rPr>
      </w:pPr>
      <w:r w:rsidRPr="001D4450">
        <w:rPr>
          <w:rFonts w:ascii="Times-Italic" w:hAnsi="Times-Italic" w:cs="Times-Italic"/>
          <w:i/>
          <w:iCs/>
          <w:sz w:val="24"/>
          <w:szCs w:val="24"/>
          <w:lang w:val="en-GB"/>
        </w:rPr>
        <w:t>Our writer enlists an astronomer to get to grips with negotiating the stars – and the 300-square</w:t>
      </w:r>
      <w:r>
        <w:rPr>
          <w:rFonts w:ascii="Times-Italic" w:hAnsi="Times-Italic" w:cs="Times-Italic"/>
          <w:i/>
          <w:iCs/>
          <w:sz w:val="24"/>
          <w:szCs w:val="24"/>
          <w:lang w:val="en-GB"/>
        </w:rPr>
        <w:t xml:space="preserve"> </w:t>
      </w:r>
      <w:r w:rsidRPr="001D4450">
        <w:rPr>
          <w:rFonts w:ascii="Times-Italic" w:hAnsi="Times-Italic" w:cs="Times-Italic"/>
          <w:i/>
          <w:iCs/>
          <w:sz w:val="24"/>
          <w:szCs w:val="24"/>
          <w:lang w:val="en-GB"/>
        </w:rPr>
        <w:t>mile</w:t>
      </w:r>
    </w:p>
    <w:p w14:paraId="50BB1782" w14:textId="77777777" w:rsidR="001D4450" w:rsidRDefault="001D4450" w:rsidP="001D4450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  <w:lang w:val="en-GB"/>
        </w:rPr>
      </w:pPr>
      <w:r w:rsidRPr="001D4450">
        <w:rPr>
          <w:rFonts w:ascii="Times-Italic" w:hAnsi="Times-Italic" w:cs="Times-Italic"/>
          <w:i/>
          <w:iCs/>
          <w:sz w:val="24"/>
          <w:szCs w:val="24"/>
          <w:lang w:val="en-GB"/>
        </w:rPr>
        <w:t>Dark Sky Park in Galloway, Scotland, the first such place in Britain.</w:t>
      </w:r>
    </w:p>
    <w:p w14:paraId="75659755" w14:textId="77777777" w:rsidR="001D4450" w:rsidRPr="001D4450" w:rsidRDefault="001D4450" w:rsidP="001D4450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  <w:lang w:val="en-GB"/>
        </w:rPr>
      </w:pPr>
    </w:p>
    <w:p w14:paraId="3481A8E0" w14:textId="77777777" w:rsidR="001D4450" w:rsidRDefault="001D4450" w:rsidP="001D445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1D4450">
        <w:rPr>
          <w:rFonts w:ascii="Times-Roman" w:hAnsi="Times-Roman" w:cs="Times-Roman"/>
          <w:sz w:val="24"/>
          <w:szCs w:val="24"/>
          <w:lang w:val="en-GB"/>
        </w:rPr>
        <w:t>The Guardian</w:t>
      </w:r>
    </w:p>
    <w:p w14:paraId="1AF597F8" w14:textId="77777777" w:rsidR="001D4450" w:rsidRPr="001D4450" w:rsidRDefault="001D4450" w:rsidP="001D445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25EBA1B8" w14:textId="6F7A5DE1" w:rsidR="001D4450" w:rsidRPr="001D4450" w:rsidRDefault="001D4450" w:rsidP="001D445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1D4450">
        <w:rPr>
          <w:rFonts w:ascii="Times-Roman" w:hAnsi="Times-Roman" w:cs="Times-Roman"/>
          <w:sz w:val="24"/>
          <w:szCs w:val="24"/>
          <w:lang w:val="en-GB"/>
        </w:rPr>
        <w:t>Do you live by the moon? Steve Owens does. On nights when there is no moon, Steve goes to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1D4450">
        <w:rPr>
          <w:rFonts w:ascii="Times-Roman" w:hAnsi="Times-Roman" w:cs="Times-Roman"/>
          <w:sz w:val="24"/>
          <w:szCs w:val="24"/>
          <w:lang w:val="en-GB"/>
        </w:rPr>
        <w:t>work, and tonight he's out on a lonely hill in Dumfries and Galloway with his telescope.</w:t>
      </w:r>
    </w:p>
    <w:p w14:paraId="264CA622" w14:textId="77777777" w:rsidR="001D4450" w:rsidRDefault="001D4450" w:rsidP="001D445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</w:p>
    <w:p w14:paraId="1BA09C3A" w14:textId="3F5958D5" w:rsidR="001D4450" w:rsidRDefault="001D4450" w:rsidP="001D445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  <w:r w:rsidRPr="001D4450">
        <w:rPr>
          <w:rFonts w:ascii="Times-Roman" w:hAnsi="Times-Roman" w:cs="Times-Roman"/>
          <w:sz w:val="24"/>
          <w:szCs w:val="24"/>
          <w:lang w:val="en-GB"/>
        </w:rPr>
        <w:t>"We'll take a look," he says. "Jupiter should be visible."</w:t>
      </w:r>
    </w:p>
    <w:p w14:paraId="79700DA0" w14:textId="77777777" w:rsidR="00B50373" w:rsidRDefault="00B50373" w:rsidP="001D445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</w:p>
    <w:p w14:paraId="471D75E4" w14:textId="77777777" w:rsidR="00361CEF" w:rsidRDefault="001D4450" w:rsidP="00361C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1D4450">
        <w:rPr>
          <w:rFonts w:ascii="Times-Roman" w:hAnsi="Times-Roman" w:cs="Times-Roman"/>
          <w:sz w:val="24"/>
          <w:szCs w:val="24"/>
          <w:lang w:val="en-GB"/>
        </w:rPr>
        <w:t>Half an hour later, we are admiring several Jovian moons and wondering if we can stay awake to</w:t>
      </w:r>
      <w:r w:rsidR="00B50373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1D4450">
        <w:rPr>
          <w:rFonts w:ascii="Times-Roman" w:hAnsi="Times-Roman" w:cs="Times-Roman"/>
          <w:sz w:val="24"/>
          <w:szCs w:val="24"/>
          <w:lang w:val="en-GB"/>
        </w:rPr>
        <w:t>greet the rings of Saturn. Around us the sheep on the upland pastures are silent, a tawny owl hoots</w:t>
      </w:r>
      <w:r w:rsidR="00361CEF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1D4450">
        <w:rPr>
          <w:rFonts w:ascii="Times-Roman" w:hAnsi="Times-Roman" w:cs="Times-Roman"/>
          <w:sz w:val="24"/>
          <w:szCs w:val="24"/>
          <w:lang w:val="en-GB"/>
        </w:rPr>
        <w:t>in the dark woods below, and there is just a single electric light visible, from the farm in the valley.</w:t>
      </w:r>
    </w:p>
    <w:p w14:paraId="559CCB12" w14:textId="77777777" w:rsidR="00361CEF" w:rsidRDefault="00361CEF" w:rsidP="00361C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5028DCB3" w14:textId="504080DF" w:rsidR="001D4450" w:rsidRDefault="001D4450" w:rsidP="00361C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1D4450">
        <w:rPr>
          <w:rFonts w:ascii="Times-Roman" w:hAnsi="Times-Roman" w:cs="Times-Roman"/>
          <w:sz w:val="24"/>
          <w:szCs w:val="24"/>
          <w:lang w:val="en-GB"/>
        </w:rPr>
        <w:t>"I'll talk to them," says Steve. "That lamp could be shielded."</w:t>
      </w:r>
    </w:p>
    <w:p w14:paraId="4A445728" w14:textId="77777777" w:rsidR="001D4450" w:rsidRPr="001D4450" w:rsidRDefault="001D4450" w:rsidP="001D445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GB"/>
        </w:rPr>
      </w:pPr>
    </w:p>
    <w:p w14:paraId="77EC562C" w14:textId="109799DB" w:rsidR="001D4450" w:rsidRDefault="001D4450" w:rsidP="00361C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1D4450">
        <w:rPr>
          <w:rFonts w:ascii="Times-Roman" w:hAnsi="Times-Roman" w:cs="Times-Roman"/>
          <w:sz w:val="24"/>
          <w:szCs w:val="24"/>
          <w:lang w:val="en-GB"/>
        </w:rPr>
        <w:t>It has become something of a passion for Steve, the darkness. He is the world's only dark skies</w:t>
      </w:r>
      <w:r w:rsidR="00361CEF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1D4450">
        <w:rPr>
          <w:rFonts w:ascii="Times-Roman" w:hAnsi="Times-Roman" w:cs="Times-Roman"/>
          <w:sz w:val="24"/>
          <w:szCs w:val="24"/>
          <w:lang w:val="en-GB"/>
        </w:rPr>
        <w:t>consultant and author of Stargazing for Dummies, a great introduction to finding and naming the</w:t>
      </w:r>
      <w:r w:rsidR="00361CEF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1D4450">
        <w:rPr>
          <w:rFonts w:ascii="Times-Roman" w:hAnsi="Times-Roman" w:cs="Times-Roman"/>
          <w:sz w:val="24"/>
          <w:szCs w:val="24"/>
          <w:lang w:val="en-GB"/>
        </w:rPr>
        <w:t>objects in the night sky. I had come across Steve through his Twitter feed, which is a wonderful</w:t>
      </w:r>
      <w:r w:rsidR="00361CEF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1D4450">
        <w:rPr>
          <w:rFonts w:ascii="Times-Roman" w:hAnsi="Times-Roman" w:cs="Times-Roman"/>
          <w:sz w:val="24"/>
          <w:szCs w:val="24"/>
          <w:lang w:val="en-GB"/>
        </w:rPr>
        <w:t>source of up-to-the-minute stargazing tips. When I discovered that he did personal stargazing</w:t>
      </w:r>
      <w:r w:rsidR="00361CEF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1D4450">
        <w:rPr>
          <w:rFonts w:ascii="Times-Roman" w:hAnsi="Times-Roman" w:cs="Times-Roman"/>
          <w:sz w:val="24"/>
          <w:szCs w:val="24"/>
          <w:lang w:val="en-GB"/>
        </w:rPr>
        <w:t>lessons in Galloway's 300-square-mile Dark Sky Park, the first such place in Britain, I leapt at the</w:t>
      </w:r>
      <w:r w:rsidR="00361CEF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1D4450">
        <w:rPr>
          <w:rFonts w:ascii="Times-Roman" w:hAnsi="Times-Roman" w:cs="Times-Roman"/>
          <w:sz w:val="24"/>
          <w:szCs w:val="24"/>
          <w:lang w:val="en-GB"/>
        </w:rPr>
        <w:t>chance.</w:t>
      </w:r>
    </w:p>
    <w:p w14:paraId="699658CD" w14:textId="77777777" w:rsidR="001D4450" w:rsidRPr="001D4450" w:rsidRDefault="001D4450" w:rsidP="00361C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2D6F27EA" w14:textId="11BE941D" w:rsidR="003E2DAB" w:rsidRDefault="001D4450" w:rsidP="00361C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1D4450">
        <w:rPr>
          <w:rFonts w:ascii="Times-Roman" w:hAnsi="Times-Roman" w:cs="Times-Roman"/>
          <w:sz w:val="24"/>
          <w:szCs w:val="24"/>
          <w:lang w:val="en-GB"/>
        </w:rPr>
        <w:t>"There is very little light pollution here," says Steve. "But if you go deep into the park, the best</w:t>
      </w:r>
      <w:r w:rsidR="00361CEF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361CEF">
        <w:rPr>
          <w:rFonts w:ascii="Times-Roman" w:hAnsi="Times-Roman" w:cs="Times-Roman"/>
          <w:sz w:val="24"/>
          <w:szCs w:val="24"/>
          <w:lang w:val="en-GB"/>
        </w:rPr>
        <w:t xml:space="preserve">darkness is at </w:t>
      </w:r>
      <w:proofErr w:type="spellStart"/>
      <w:r w:rsidRPr="00361CEF">
        <w:rPr>
          <w:rFonts w:ascii="Times-Roman" w:hAnsi="Times-Roman" w:cs="Times-Roman"/>
          <w:sz w:val="24"/>
          <w:szCs w:val="24"/>
          <w:lang w:val="en-GB"/>
        </w:rPr>
        <w:t>Glentrool</w:t>
      </w:r>
      <w:proofErr w:type="spellEnd"/>
      <w:r w:rsidRPr="00361CEF">
        <w:rPr>
          <w:rFonts w:ascii="Times-Roman" w:hAnsi="Times-Roman" w:cs="Times-Roman"/>
          <w:sz w:val="24"/>
          <w:szCs w:val="24"/>
          <w:lang w:val="en-GB"/>
        </w:rPr>
        <w:t>."</w:t>
      </w:r>
    </w:p>
    <w:p w14:paraId="5744DDF2" w14:textId="08037CB6" w:rsidR="004976D0" w:rsidRDefault="004976D0" w:rsidP="00361CE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241AD966" w14:textId="586E28E2" w:rsidR="004976D0" w:rsidRDefault="004976D0" w:rsidP="004976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4976D0">
        <w:rPr>
          <w:rFonts w:ascii="Times-Roman" w:hAnsi="Times-Roman" w:cs="Times-Roman"/>
          <w:sz w:val="24"/>
          <w:szCs w:val="24"/>
          <w:lang w:val="en-GB"/>
        </w:rPr>
        <w:t>The best darkness is probably not near you, not if you live in the average British town or city.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Holding back the night has been a human obsession for centuries, but it got a massive power boost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when Joseph Swan commercialised production of the light bulb in the 1880s. In the rush to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electrification and modernity, a few people warned of the dangers for migratory birds, nocturnal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wildlife and candle manufacturers, but no one seems to have considered the human being.</w:t>
      </w:r>
    </w:p>
    <w:p w14:paraId="59D5F016" w14:textId="77777777" w:rsidR="004976D0" w:rsidRPr="004976D0" w:rsidRDefault="004976D0" w:rsidP="004976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7B1F0F4A" w14:textId="75E709C6" w:rsidR="004976D0" w:rsidRDefault="004976D0" w:rsidP="004976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4976D0">
        <w:rPr>
          <w:rFonts w:ascii="Times-Roman" w:hAnsi="Times-Roman" w:cs="Times-Roman"/>
          <w:sz w:val="24"/>
          <w:szCs w:val="24"/>
          <w:lang w:val="en-GB"/>
        </w:rPr>
        <w:t>Might darkness-deprivation be bad for us? Medical researchers have certainly begun to think so.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Studies have linked darkness-deprivation to increased levels of cancers and depression. The death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of darkness is bad news for astronomy, too, cutting the flow of information and also the number of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young people who know their way around a night sky.</w:t>
      </w:r>
    </w:p>
    <w:p w14:paraId="61021A6E" w14:textId="77777777" w:rsidR="004976D0" w:rsidRPr="004976D0" w:rsidRDefault="004976D0" w:rsidP="004976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283B7A9B" w14:textId="7C2D30C6" w:rsidR="004976D0" w:rsidRDefault="004976D0" w:rsidP="004976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4976D0">
        <w:rPr>
          <w:rFonts w:ascii="Times-Roman" w:hAnsi="Times-Roman" w:cs="Times-Roman"/>
          <w:sz w:val="24"/>
          <w:szCs w:val="24"/>
          <w:lang w:val="en-GB"/>
        </w:rPr>
        <w:t>In the 1990s, two US astronomers, David Crawford and Tim Hunter, were so concerned by the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effects on their science that they started the International Dark-Sky Association, which now has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accredited a dozen parks worldwide as places that value their darkness and protect it. There is even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the world's first "dark park" city: Flagstaff, Arizona. In the UK, we have Dumfries and Galloway,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plus reserves in Wales, Exmoor and the Channel Islands, and hopefully some more to come.</w:t>
      </w:r>
    </w:p>
    <w:p w14:paraId="6D32D62D" w14:textId="77777777" w:rsidR="004976D0" w:rsidRPr="004976D0" w:rsidRDefault="004976D0" w:rsidP="004976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4998ABDB" w14:textId="50610077" w:rsidR="004976D0" w:rsidRDefault="004976D0" w:rsidP="004976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4976D0">
        <w:rPr>
          <w:rFonts w:ascii="Times-Roman" w:hAnsi="Times-Roman" w:cs="Times-Roman"/>
          <w:sz w:val="24"/>
          <w:szCs w:val="24"/>
          <w:lang w:val="en-GB"/>
        </w:rPr>
        <w:t>The truth for most of us, however, is that darkness in the UK is light years away. So I decided the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best thing to do was pack up and visit south-west Scotland, which coincidentally is one of the least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visited and most beautiful areas of Britain.</w:t>
      </w:r>
    </w:p>
    <w:p w14:paraId="4D89C90E" w14:textId="77777777" w:rsidR="004976D0" w:rsidRPr="004976D0" w:rsidRDefault="004976D0" w:rsidP="004976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08D405E5" w14:textId="7E3672AF" w:rsidR="004976D0" w:rsidRPr="00361CEF" w:rsidRDefault="004976D0" w:rsidP="004976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4976D0">
        <w:rPr>
          <w:rFonts w:ascii="Times-Roman" w:hAnsi="Times-Roman" w:cs="Times-Roman"/>
          <w:sz w:val="24"/>
          <w:szCs w:val="24"/>
          <w:lang w:val="en-GB"/>
        </w:rPr>
        <w:lastRenderedPageBreak/>
        <w:t>During the day I had cycled part of the Southern Upland Way and seen just one solitary sheep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>farmer. This magnificent 212-mile, coast-to-coast route ought to be required travelling for sword</w:t>
      </w:r>
      <w:r w:rsidR="00DA0C96">
        <w:rPr>
          <w:rFonts w:ascii="Times-Roman" w:hAnsi="Times-Roman" w:cs="Times-Roman"/>
          <w:sz w:val="24"/>
          <w:szCs w:val="24"/>
          <w:lang w:val="en-GB"/>
        </w:rPr>
        <w:t>-</w:t>
      </w:r>
      <w:r w:rsidRPr="004976D0">
        <w:rPr>
          <w:rFonts w:ascii="Times-Roman" w:hAnsi="Times-Roman" w:cs="Times-Roman"/>
          <w:sz w:val="24"/>
          <w:szCs w:val="24"/>
          <w:lang w:val="en-GB"/>
        </w:rPr>
        <w:t xml:space="preserve">and-sorcery novelists: even the few miles I covered could have fuelled several </w:t>
      </w:r>
      <w:r w:rsidR="00DA0C96" w:rsidRPr="004976D0">
        <w:rPr>
          <w:rFonts w:ascii="Times-Roman" w:hAnsi="Times-Roman" w:cs="Times-Roman"/>
          <w:sz w:val="24"/>
          <w:szCs w:val="24"/>
          <w:lang w:val="en-GB"/>
        </w:rPr>
        <w:t>Tolkien</w:t>
      </w:r>
      <w:r w:rsidRPr="004976D0">
        <w:rPr>
          <w:rFonts w:ascii="Times-Roman" w:hAnsi="Times-Roman" w:cs="Times-Roman"/>
          <w:sz w:val="24"/>
          <w:szCs w:val="24"/>
          <w:lang w:val="en-GB"/>
        </w:rPr>
        <w:t xml:space="preserve"> novels with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4976D0">
        <w:rPr>
          <w:rFonts w:ascii="Times-Roman" w:hAnsi="Times-Roman" w:cs="Times-Roman"/>
          <w:sz w:val="24"/>
          <w:szCs w:val="24"/>
          <w:lang w:val="en-GB"/>
        </w:rPr>
        <w:t xml:space="preserve">its place names: Rig of the </w:t>
      </w:r>
      <w:proofErr w:type="spellStart"/>
      <w:r w:rsidRPr="004976D0">
        <w:rPr>
          <w:rFonts w:ascii="Times-Roman" w:hAnsi="Times-Roman" w:cs="Times-Roman"/>
          <w:sz w:val="24"/>
          <w:szCs w:val="24"/>
          <w:lang w:val="en-GB"/>
        </w:rPr>
        <w:t>Jarkness</w:t>
      </w:r>
      <w:proofErr w:type="spellEnd"/>
      <w:r w:rsidRPr="004976D0">
        <w:rPr>
          <w:rFonts w:ascii="Times-Roman" w:hAnsi="Times-Roman" w:cs="Times-Roman"/>
          <w:sz w:val="24"/>
          <w:szCs w:val="24"/>
          <w:lang w:val="en-GB"/>
        </w:rPr>
        <w:t>, Clints of the Buss, Nick of Torr and the unforgettable peak of</w:t>
      </w:r>
      <w:r w:rsidR="00BF5CB7">
        <w:rPr>
          <w:rFonts w:ascii="Times-Roman" w:hAnsi="Times-Roman" w:cs="Times-Roman"/>
          <w:sz w:val="24"/>
          <w:szCs w:val="24"/>
          <w:lang w:val="en-GB"/>
        </w:rPr>
        <w:t xml:space="preserve"> </w:t>
      </w:r>
      <w:proofErr w:type="spellStart"/>
      <w:r w:rsidRPr="00BF5CB7">
        <w:rPr>
          <w:rFonts w:ascii="Times-Roman" w:hAnsi="Times-Roman" w:cs="Times-Roman"/>
          <w:sz w:val="24"/>
          <w:szCs w:val="24"/>
          <w:lang w:val="en-GB"/>
        </w:rPr>
        <w:t>Curleywee</w:t>
      </w:r>
      <w:proofErr w:type="spellEnd"/>
      <w:r w:rsidRPr="00BF5CB7">
        <w:rPr>
          <w:rFonts w:ascii="Times-Roman" w:hAnsi="Times-Roman" w:cs="Times-Roman"/>
          <w:sz w:val="24"/>
          <w:szCs w:val="24"/>
          <w:lang w:val="en-GB"/>
        </w:rPr>
        <w:t>.</w:t>
      </w:r>
    </w:p>
    <w:sectPr w:rsidR="004976D0" w:rsidRPr="00361C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CB"/>
    <w:rsid w:val="001D4450"/>
    <w:rsid w:val="00361CEF"/>
    <w:rsid w:val="003E2DAB"/>
    <w:rsid w:val="004976D0"/>
    <w:rsid w:val="005A6ACB"/>
    <w:rsid w:val="00B50373"/>
    <w:rsid w:val="00BF5CB7"/>
    <w:rsid w:val="00DA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4DB"/>
  <w15:chartTrackingRefBased/>
  <w15:docId w15:val="{862EAC9D-96E2-45B3-8D32-86530A2E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Bugiolacchi</dc:creator>
  <cp:keywords/>
  <dc:description/>
  <cp:lastModifiedBy>Matteo Bugiolacchi</cp:lastModifiedBy>
  <cp:revision>7</cp:revision>
  <dcterms:created xsi:type="dcterms:W3CDTF">2021-11-14T11:24:00Z</dcterms:created>
  <dcterms:modified xsi:type="dcterms:W3CDTF">2021-11-19T08:53:00Z</dcterms:modified>
</cp:coreProperties>
</file>